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558" w:type="dxa"/>
        <w:tblLook w:val="04A0" w:firstRow="1" w:lastRow="0" w:firstColumn="1" w:lastColumn="0" w:noHBand="0" w:noVBand="1"/>
      </w:tblPr>
      <w:tblGrid>
        <w:gridCol w:w="2093"/>
        <w:gridCol w:w="4252"/>
        <w:gridCol w:w="2213"/>
      </w:tblGrid>
      <w:tr w:rsidR="00D04B8D" w:rsidRPr="00E8610F" w:rsidTr="00E8610F">
        <w:trPr>
          <w:trHeight w:val="349"/>
        </w:trPr>
        <w:tc>
          <w:tcPr>
            <w:tcW w:w="2093" w:type="dxa"/>
          </w:tcPr>
          <w:p w:rsidR="00D04B8D" w:rsidRPr="00E8610F" w:rsidRDefault="00D04B8D" w:rsidP="00E8610F">
            <w:pPr>
              <w:jc w:val="center"/>
              <w:rPr>
                <w:szCs w:val="21"/>
              </w:rPr>
            </w:pPr>
            <w:bookmarkStart w:id="0" w:name="_GoBack"/>
            <w:bookmarkEnd w:id="0"/>
            <w:r w:rsidRPr="00E8610F">
              <w:rPr>
                <w:rFonts w:hint="eastAsia"/>
                <w:szCs w:val="21"/>
              </w:rPr>
              <w:t>开考专业</w:t>
            </w:r>
          </w:p>
        </w:tc>
        <w:tc>
          <w:tcPr>
            <w:tcW w:w="4252" w:type="dxa"/>
          </w:tcPr>
          <w:p w:rsidR="00D04B8D" w:rsidRPr="00E8610F" w:rsidRDefault="00D04B8D" w:rsidP="00E8610F">
            <w:pPr>
              <w:jc w:val="center"/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考核课程</w:t>
            </w:r>
          </w:p>
        </w:tc>
        <w:tc>
          <w:tcPr>
            <w:tcW w:w="2213" w:type="dxa"/>
          </w:tcPr>
          <w:p w:rsidR="00D04B8D" w:rsidRPr="00E8610F" w:rsidRDefault="00D04B8D" w:rsidP="00E8610F">
            <w:pPr>
              <w:jc w:val="center"/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考核地点</w:t>
            </w:r>
          </w:p>
        </w:tc>
      </w:tr>
      <w:tr w:rsidR="00D04B8D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1011203</w:t>
            </w:r>
          </w:p>
          <w:p w:rsidR="00D04B8D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金融管理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10093 </w:t>
            </w:r>
            <w:r w:rsidRPr="00E8610F">
              <w:rPr>
                <w:rFonts w:hint="eastAsia"/>
                <w:szCs w:val="21"/>
              </w:rPr>
              <w:t>金融管理本科毕业论文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D04B8D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00914 </w:t>
            </w:r>
            <w:r w:rsidRPr="00E8610F">
              <w:rPr>
                <w:rFonts w:hint="eastAsia"/>
                <w:szCs w:val="21"/>
              </w:rPr>
              <w:t>电子商务与金融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D04B8D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1011204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商务管理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90100 </w:t>
            </w:r>
            <w:r w:rsidRPr="00E8610F">
              <w:rPr>
                <w:rFonts w:hint="eastAsia"/>
                <w:szCs w:val="21"/>
              </w:rPr>
              <w:t>商务管理本科毕业论文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1020106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金融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21003 </w:t>
            </w:r>
            <w:r w:rsidRPr="00E8610F">
              <w:rPr>
                <w:rFonts w:hint="eastAsia"/>
                <w:szCs w:val="21"/>
              </w:rPr>
              <w:t>金融本科毕业论文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1020110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21006 </w:t>
            </w:r>
            <w:r w:rsidRPr="00E8610F">
              <w:rPr>
                <w:rFonts w:hint="eastAsia"/>
                <w:szCs w:val="21"/>
              </w:rPr>
              <w:t>国际贸易本科毕业论文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1020115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经济学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21040 </w:t>
            </w:r>
            <w:r w:rsidRPr="00E8610F">
              <w:rPr>
                <w:rFonts w:hint="eastAsia"/>
                <w:szCs w:val="21"/>
              </w:rPr>
              <w:t>经济学本科毕业论文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1020202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00154 </w:t>
            </w:r>
            <w:r w:rsidRPr="00E8610F">
              <w:rPr>
                <w:rFonts w:hint="eastAsia"/>
                <w:szCs w:val="21"/>
              </w:rPr>
              <w:t>企业管理咨询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00151 </w:t>
            </w:r>
            <w:r w:rsidRPr="00E8610F">
              <w:rPr>
                <w:rFonts w:hint="eastAsia"/>
                <w:szCs w:val="21"/>
              </w:rPr>
              <w:t>企业经营战略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21046 </w:t>
            </w:r>
            <w:r w:rsidRPr="00E8610F">
              <w:rPr>
                <w:rFonts w:hint="eastAsia"/>
                <w:szCs w:val="21"/>
              </w:rPr>
              <w:t>工商企业管理本科毕业论文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1020204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会计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21004 </w:t>
            </w:r>
            <w:r w:rsidRPr="00E8610F">
              <w:rPr>
                <w:rFonts w:hint="eastAsia"/>
                <w:szCs w:val="21"/>
              </w:rPr>
              <w:t>会计本科毕业论文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浙江财经大学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1020208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市场营销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00184 </w:t>
            </w:r>
            <w:r w:rsidRPr="00E8610F">
              <w:rPr>
                <w:rFonts w:hint="eastAsia"/>
                <w:szCs w:val="21"/>
              </w:rPr>
              <w:t>市场营销策划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21045 </w:t>
            </w:r>
            <w:r w:rsidRPr="00E8610F">
              <w:rPr>
                <w:rFonts w:hint="eastAsia"/>
                <w:szCs w:val="21"/>
              </w:rPr>
              <w:t>市场营销本科毕业论文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1020210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旅游管理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21063 </w:t>
            </w:r>
            <w:r w:rsidRPr="00E8610F">
              <w:rPr>
                <w:rFonts w:hint="eastAsia"/>
                <w:szCs w:val="21"/>
              </w:rPr>
              <w:t>旅游管理本科毕业论文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00200 </w:t>
            </w:r>
            <w:r w:rsidRPr="00E8610F">
              <w:rPr>
                <w:rFonts w:hint="eastAsia"/>
                <w:szCs w:val="21"/>
              </w:rPr>
              <w:t>客源国概况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00197 </w:t>
            </w:r>
            <w:r w:rsidRPr="00E8610F">
              <w:rPr>
                <w:rFonts w:hint="eastAsia"/>
                <w:szCs w:val="21"/>
              </w:rPr>
              <w:t>旅游资源规划与开发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1020213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企业财务管理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00208 </w:t>
            </w:r>
            <w:r w:rsidRPr="00E8610F">
              <w:rPr>
                <w:rFonts w:hint="eastAsia"/>
                <w:szCs w:val="21"/>
              </w:rPr>
              <w:t>国际财务管理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00207 </w:t>
            </w:r>
            <w:r w:rsidRPr="00E8610F">
              <w:rPr>
                <w:rFonts w:hint="eastAsia"/>
                <w:szCs w:val="21"/>
              </w:rPr>
              <w:t>高级财务管理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21087 </w:t>
            </w:r>
            <w:r w:rsidRPr="00E8610F">
              <w:rPr>
                <w:rFonts w:hint="eastAsia"/>
                <w:szCs w:val="21"/>
              </w:rPr>
              <w:t>企业财务管理本科毕业论文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18003 </w:t>
            </w:r>
            <w:r w:rsidRPr="00E8610F">
              <w:rPr>
                <w:rFonts w:hint="eastAsia"/>
                <w:szCs w:val="21"/>
              </w:rPr>
              <w:t>税收策划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1020216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电子商务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21050 </w:t>
            </w:r>
            <w:r w:rsidRPr="00E8610F">
              <w:rPr>
                <w:rFonts w:hint="eastAsia"/>
                <w:szCs w:val="21"/>
              </w:rPr>
              <w:t>电子商务本科毕业设计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论文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00914 </w:t>
            </w:r>
            <w:r w:rsidRPr="00E8610F">
              <w:rPr>
                <w:rFonts w:hint="eastAsia"/>
                <w:szCs w:val="21"/>
              </w:rPr>
              <w:t>电子商务与金融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00912 </w:t>
            </w:r>
            <w:r w:rsidRPr="00E8610F">
              <w:rPr>
                <w:rFonts w:hint="eastAsia"/>
                <w:szCs w:val="21"/>
              </w:rPr>
              <w:t>互联网数据库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00909 </w:t>
            </w:r>
            <w:r w:rsidRPr="00E8610F">
              <w:rPr>
                <w:rFonts w:hint="eastAsia"/>
                <w:szCs w:val="21"/>
              </w:rPr>
              <w:t>网络营销与策划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00907 </w:t>
            </w:r>
            <w:r w:rsidRPr="00E8610F">
              <w:rPr>
                <w:rFonts w:hint="eastAsia"/>
                <w:szCs w:val="21"/>
              </w:rPr>
              <w:t>电子商务网站设计原理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00998 </w:t>
            </w:r>
            <w:r w:rsidRPr="00E8610F">
              <w:rPr>
                <w:rFonts w:hint="eastAsia"/>
                <w:szCs w:val="21"/>
              </w:rPr>
              <w:t>电子商务安全导论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00916 </w:t>
            </w:r>
            <w:r w:rsidRPr="00E8610F">
              <w:rPr>
                <w:rFonts w:hint="eastAsia"/>
                <w:szCs w:val="21"/>
              </w:rPr>
              <w:t>电子商务与现代物流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1020218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21056 </w:t>
            </w:r>
            <w:r w:rsidRPr="00E8610F">
              <w:rPr>
                <w:rFonts w:hint="eastAsia"/>
                <w:szCs w:val="21"/>
              </w:rPr>
              <w:t>人力资源管理本科毕业论文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嘉兴学院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1020224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房地产经营与管理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21093 </w:t>
            </w:r>
            <w:r w:rsidRPr="00E8610F">
              <w:rPr>
                <w:rFonts w:hint="eastAsia"/>
                <w:szCs w:val="21"/>
              </w:rPr>
              <w:t>房地产经营与管理本科毕业论文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02395 </w:t>
            </w:r>
            <w:r w:rsidRPr="00E8610F">
              <w:rPr>
                <w:rFonts w:hint="eastAsia"/>
                <w:szCs w:val="21"/>
              </w:rPr>
              <w:t>房屋建筑学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02383 </w:t>
            </w:r>
            <w:r w:rsidRPr="00E8610F">
              <w:rPr>
                <w:rFonts w:hint="eastAsia"/>
                <w:szCs w:val="21"/>
              </w:rPr>
              <w:t>管理信息系统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浙江工业大学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1020229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物流管理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02383 </w:t>
            </w:r>
            <w:r w:rsidRPr="00E8610F">
              <w:rPr>
                <w:rFonts w:hint="eastAsia"/>
                <w:szCs w:val="21"/>
              </w:rPr>
              <w:t>管理信息系统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07999 </w:t>
            </w:r>
            <w:r w:rsidRPr="00E8610F">
              <w:rPr>
                <w:rFonts w:hint="eastAsia"/>
                <w:szCs w:val="21"/>
              </w:rPr>
              <w:t>物流管理本科毕业设计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07047 </w:t>
            </w:r>
            <w:r w:rsidRPr="00E8610F">
              <w:rPr>
                <w:rFonts w:hint="eastAsia"/>
                <w:szCs w:val="21"/>
              </w:rPr>
              <w:t>物流软件开发工具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 xml:space="preserve">07045 </w:t>
            </w:r>
            <w:r w:rsidRPr="00E8610F">
              <w:rPr>
                <w:rFonts w:hint="eastAsia"/>
                <w:szCs w:val="21"/>
              </w:rPr>
              <w:t>物流系统分析与设计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07042 </w:t>
            </w:r>
            <w:r w:rsidRPr="00E8610F">
              <w:rPr>
                <w:rFonts w:hint="eastAsia"/>
                <w:szCs w:val="21"/>
              </w:rPr>
              <w:t>物流中心规划设计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07040 </w:t>
            </w:r>
            <w:r w:rsidRPr="00E8610F">
              <w:rPr>
                <w:rFonts w:hint="eastAsia"/>
                <w:szCs w:val="21"/>
              </w:rPr>
              <w:t>物流技术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lastRenderedPageBreak/>
              <w:t>1020314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销售管理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10512 </w:t>
            </w:r>
            <w:r w:rsidRPr="00E8610F">
              <w:rPr>
                <w:rFonts w:hint="eastAsia"/>
                <w:szCs w:val="21"/>
              </w:rPr>
              <w:t>销售管理本科毕业论文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10506 </w:t>
            </w:r>
            <w:r w:rsidRPr="00E8610F">
              <w:rPr>
                <w:rFonts w:hint="eastAsia"/>
                <w:szCs w:val="21"/>
              </w:rPr>
              <w:t>销售风险管理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10504 </w:t>
            </w:r>
            <w:r w:rsidRPr="00E8610F">
              <w:rPr>
                <w:rFonts w:hint="eastAsia"/>
                <w:szCs w:val="21"/>
              </w:rPr>
              <w:t>组织</w:t>
            </w:r>
            <w:proofErr w:type="gramStart"/>
            <w:r w:rsidRPr="00E8610F">
              <w:rPr>
                <w:rFonts w:hint="eastAsia"/>
                <w:szCs w:val="21"/>
              </w:rPr>
              <w:t>间销售</w:t>
            </w:r>
            <w:proofErr w:type="gramEnd"/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10517 </w:t>
            </w:r>
            <w:r w:rsidRPr="00E8610F">
              <w:rPr>
                <w:rFonts w:hint="eastAsia"/>
                <w:szCs w:val="21"/>
              </w:rPr>
              <w:t>销售客户管理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1020320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中小企业经营管理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00151 </w:t>
            </w:r>
            <w:r w:rsidRPr="00E8610F">
              <w:rPr>
                <w:rFonts w:hint="eastAsia"/>
                <w:szCs w:val="21"/>
              </w:rPr>
              <w:t>企业经营战略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00154 </w:t>
            </w:r>
            <w:r w:rsidRPr="00E8610F">
              <w:rPr>
                <w:rFonts w:hint="eastAsia"/>
                <w:szCs w:val="21"/>
              </w:rPr>
              <w:t>企业管理咨询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12014 </w:t>
            </w:r>
            <w:r w:rsidRPr="00E8610F">
              <w:rPr>
                <w:rFonts w:hint="eastAsia"/>
                <w:szCs w:val="21"/>
              </w:rPr>
              <w:t>中小企业经营管理本科毕业论文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浙江工业大学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1030106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法律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21005 </w:t>
            </w:r>
            <w:r w:rsidRPr="00E8610F">
              <w:rPr>
                <w:rFonts w:hint="eastAsia"/>
                <w:szCs w:val="21"/>
              </w:rPr>
              <w:t>法律本科毕业论文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1030302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21002 </w:t>
            </w:r>
            <w:r w:rsidRPr="00E8610F">
              <w:rPr>
                <w:rFonts w:hint="eastAsia"/>
                <w:szCs w:val="21"/>
              </w:rPr>
              <w:t>行政管理本科毕业论文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1030401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公安管理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21007 </w:t>
            </w:r>
            <w:r w:rsidRPr="00E8610F">
              <w:rPr>
                <w:rFonts w:hint="eastAsia"/>
                <w:szCs w:val="21"/>
              </w:rPr>
              <w:t>公安管理本科毕业论文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浙江警察学院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1040102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学前教育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21058 </w:t>
            </w:r>
            <w:r w:rsidRPr="00E8610F">
              <w:rPr>
                <w:rFonts w:hint="eastAsia"/>
                <w:szCs w:val="21"/>
              </w:rPr>
              <w:t>学前教育本科毕业论文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00881 </w:t>
            </w:r>
            <w:r w:rsidRPr="00E8610F">
              <w:rPr>
                <w:rFonts w:hint="eastAsia"/>
                <w:szCs w:val="21"/>
              </w:rPr>
              <w:t>学前教育科学研究与论文写作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1040108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教育学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21047 </w:t>
            </w:r>
            <w:r w:rsidRPr="00E8610F">
              <w:rPr>
                <w:rFonts w:hint="eastAsia"/>
                <w:szCs w:val="21"/>
              </w:rPr>
              <w:t>教育学本科毕业论文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1040110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21049 </w:t>
            </w:r>
            <w:r w:rsidRPr="00E8610F">
              <w:rPr>
                <w:rFonts w:hint="eastAsia"/>
                <w:szCs w:val="21"/>
              </w:rPr>
              <w:t>心理健康教育本科毕业论文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1040112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小学教育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21080 </w:t>
            </w:r>
            <w:r w:rsidRPr="00E8610F">
              <w:rPr>
                <w:rFonts w:hint="eastAsia"/>
                <w:szCs w:val="21"/>
              </w:rPr>
              <w:t>小学教育本科毕业论文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1050105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21001 </w:t>
            </w:r>
            <w:r w:rsidRPr="00E8610F">
              <w:rPr>
                <w:rFonts w:hint="eastAsia"/>
                <w:szCs w:val="21"/>
              </w:rPr>
              <w:t>汉语言文学本科毕业论文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1050113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汉语言文学教育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21054 </w:t>
            </w:r>
            <w:r w:rsidRPr="00E8610F">
              <w:rPr>
                <w:rFonts w:hint="eastAsia"/>
                <w:szCs w:val="21"/>
              </w:rPr>
              <w:t>汉语言文学教育本科毕业论文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浙江外国语学院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1050201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英语语言文学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21041 </w:t>
            </w:r>
            <w:r w:rsidRPr="00E8610F">
              <w:rPr>
                <w:rFonts w:hint="eastAsia"/>
                <w:szCs w:val="21"/>
              </w:rPr>
              <w:t>英语语言文学本科毕业论文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00602 </w:t>
            </w:r>
            <w:r w:rsidRPr="00E8610F">
              <w:rPr>
                <w:rFonts w:hint="eastAsia"/>
                <w:szCs w:val="21"/>
              </w:rPr>
              <w:t>口译与听力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00094 </w:t>
            </w:r>
            <w:r w:rsidRPr="00E8610F">
              <w:rPr>
                <w:rFonts w:hint="eastAsia"/>
                <w:szCs w:val="21"/>
              </w:rPr>
              <w:t>外贸函电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1050202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日语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21081 </w:t>
            </w:r>
            <w:r w:rsidRPr="00E8610F">
              <w:rPr>
                <w:rFonts w:hint="eastAsia"/>
                <w:szCs w:val="21"/>
              </w:rPr>
              <w:t>日语本科毕业论文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1050206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英语教育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21055 </w:t>
            </w:r>
            <w:r w:rsidRPr="00E8610F">
              <w:rPr>
                <w:rFonts w:hint="eastAsia"/>
                <w:szCs w:val="21"/>
              </w:rPr>
              <w:t>英语教育本科毕业论文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10052 </w:t>
            </w:r>
            <w:r w:rsidRPr="00E8610F">
              <w:rPr>
                <w:rFonts w:hint="eastAsia"/>
                <w:szCs w:val="21"/>
              </w:rPr>
              <w:t>听力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10051 </w:t>
            </w:r>
            <w:r w:rsidRPr="00E8610F">
              <w:rPr>
                <w:rFonts w:hint="eastAsia"/>
                <w:szCs w:val="21"/>
              </w:rPr>
              <w:t>口译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浙江外国语学院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1050305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新闻学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21043 </w:t>
            </w:r>
            <w:r w:rsidRPr="00E8610F">
              <w:rPr>
                <w:rFonts w:hint="eastAsia"/>
                <w:szCs w:val="21"/>
              </w:rPr>
              <w:t>新闻学本科毕业论文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1050310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播音与主持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21082 </w:t>
            </w:r>
            <w:r w:rsidRPr="00E8610F">
              <w:rPr>
                <w:rFonts w:hint="eastAsia"/>
                <w:szCs w:val="21"/>
              </w:rPr>
              <w:t>播音与主持本科毕业论文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07177 </w:t>
            </w:r>
            <w:r w:rsidRPr="00E8610F">
              <w:rPr>
                <w:rFonts w:hint="eastAsia"/>
                <w:szCs w:val="21"/>
              </w:rPr>
              <w:t>即兴口语表达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07174 </w:t>
            </w:r>
            <w:r w:rsidRPr="00E8610F">
              <w:rPr>
                <w:rFonts w:hint="eastAsia"/>
                <w:szCs w:val="21"/>
              </w:rPr>
              <w:t>播音与主持创作基础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浙江传媒学院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1050311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广播电视编导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21083 </w:t>
            </w:r>
            <w:r w:rsidRPr="00E8610F">
              <w:rPr>
                <w:rFonts w:hint="eastAsia"/>
                <w:szCs w:val="21"/>
              </w:rPr>
              <w:t>广播电视编导本科毕业论文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01182 </w:t>
            </w:r>
            <w:r w:rsidRPr="00E8610F">
              <w:rPr>
                <w:rFonts w:hint="eastAsia"/>
                <w:szCs w:val="21"/>
              </w:rPr>
              <w:t>电视文艺节目创作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 xml:space="preserve">01180 </w:t>
            </w:r>
            <w:r w:rsidRPr="00E8610F">
              <w:rPr>
                <w:rFonts w:hint="eastAsia"/>
                <w:szCs w:val="21"/>
              </w:rPr>
              <w:t>电视采访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>浙江传媒学院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lastRenderedPageBreak/>
              <w:t>1050410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美术教育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00742 </w:t>
            </w:r>
            <w:r w:rsidRPr="00E8610F">
              <w:rPr>
                <w:rFonts w:hint="eastAsia"/>
                <w:szCs w:val="21"/>
              </w:rPr>
              <w:t>美术技法理论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21076 </w:t>
            </w:r>
            <w:r w:rsidRPr="00E8610F">
              <w:rPr>
                <w:rFonts w:hint="eastAsia"/>
                <w:szCs w:val="21"/>
              </w:rPr>
              <w:t>美术教育本科毕业论文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07077 </w:t>
            </w:r>
            <w:r w:rsidRPr="00E8610F">
              <w:rPr>
                <w:rFonts w:hint="eastAsia"/>
                <w:szCs w:val="21"/>
              </w:rPr>
              <w:t>广告设计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07076 </w:t>
            </w:r>
            <w:r w:rsidRPr="00E8610F">
              <w:rPr>
                <w:rFonts w:hint="eastAsia"/>
                <w:szCs w:val="21"/>
              </w:rPr>
              <w:t>油画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07075 </w:t>
            </w:r>
            <w:r w:rsidRPr="00E8610F">
              <w:rPr>
                <w:rFonts w:hint="eastAsia"/>
                <w:szCs w:val="21"/>
              </w:rPr>
              <w:t>计算机辅助设计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07073 </w:t>
            </w:r>
            <w:r w:rsidRPr="00E8610F">
              <w:rPr>
                <w:rFonts w:hint="eastAsia"/>
                <w:szCs w:val="21"/>
              </w:rPr>
              <w:t>版画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1050412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06918 </w:t>
            </w:r>
            <w:proofErr w:type="gramStart"/>
            <w:r w:rsidRPr="00E8610F">
              <w:rPr>
                <w:rFonts w:hint="eastAsia"/>
                <w:szCs w:val="21"/>
              </w:rPr>
              <w:t>工程图学基础</w:t>
            </w:r>
            <w:proofErr w:type="gramEnd"/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07079 </w:t>
            </w:r>
            <w:r w:rsidRPr="00E8610F">
              <w:rPr>
                <w:rFonts w:hint="eastAsia"/>
                <w:szCs w:val="21"/>
              </w:rPr>
              <w:t>计算机辅助设计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07078 </w:t>
            </w:r>
            <w:r w:rsidRPr="00E8610F">
              <w:rPr>
                <w:rFonts w:hint="eastAsia"/>
                <w:szCs w:val="21"/>
              </w:rPr>
              <w:t>专业绘画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06224 </w:t>
            </w:r>
            <w:r w:rsidRPr="00E8610F">
              <w:rPr>
                <w:rFonts w:hint="eastAsia"/>
                <w:szCs w:val="21"/>
              </w:rPr>
              <w:t>园林艺术学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21077 </w:t>
            </w:r>
            <w:r w:rsidRPr="00E8610F">
              <w:rPr>
                <w:rFonts w:hint="eastAsia"/>
                <w:szCs w:val="21"/>
              </w:rPr>
              <w:t>环境艺术设计本科毕业论文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10210 </w:t>
            </w:r>
            <w:r w:rsidRPr="00E8610F">
              <w:rPr>
                <w:rFonts w:hint="eastAsia"/>
                <w:szCs w:val="21"/>
              </w:rPr>
              <w:t>建筑环境艺术设计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10209 </w:t>
            </w:r>
            <w:r w:rsidRPr="00E8610F">
              <w:rPr>
                <w:rFonts w:hint="eastAsia"/>
                <w:szCs w:val="21"/>
              </w:rPr>
              <w:t>公共环境艺术设计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10207 </w:t>
            </w:r>
            <w:r w:rsidRPr="00E8610F">
              <w:rPr>
                <w:rFonts w:hint="eastAsia"/>
                <w:szCs w:val="21"/>
              </w:rPr>
              <w:t>形态与空间造型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00699 </w:t>
            </w:r>
            <w:r w:rsidRPr="00E8610F">
              <w:rPr>
                <w:rFonts w:hint="eastAsia"/>
                <w:szCs w:val="21"/>
              </w:rPr>
              <w:t>材料加工和成型工艺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中国美术学院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1050419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10133 </w:t>
            </w:r>
            <w:r w:rsidRPr="00E8610F">
              <w:rPr>
                <w:rFonts w:hint="eastAsia"/>
                <w:szCs w:val="21"/>
              </w:rPr>
              <w:t>男装构成与工艺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10131 </w:t>
            </w:r>
            <w:r w:rsidRPr="00E8610F">
              <w:rPr>
                <w:rFonts w:hint="eastAsia"/>
                <w:szCs w:val="21"/>
              </w:rPr>
              <w:t>男装设计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10130 </w:t>
            </w:r>
            <w:r w:rsidRPr="00E8610F">
              <w:rPr>
                <w:rFonts w:hint="eastAsia"/>
                <w:szCs w:val="21"/>
              </w:rPr>
              <w:t>高级女装设计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10129 </w:t>
            </w:r>
            <w:r w:rsidRPr="00E8610F">
              <w:rPr>
                <w:rFonts w:hint="eastAsia"/>
                <w:szCs w:val="21"/>
              </w:rPr>
              <w:t>女装构成与工艺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10128 </w:t>
            </w:r>
            <w:r w:rsidRPr="00E8610F">
              <w:rPr>
                <w:rFonts w:hint="eastAsia"/>
                <w:szCs w:val="21"/>
              </w:rPr>
              <w:t>展示设计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10126 </w:t>
            </w:r>
            <w:r w:rsidRPr="00E8610F">
              <w:rPr>
                <w:rFonts w:hint="eastAsia"/>
                <w:szCs w:val="21"/>
              </w:rPr>
              <w:t>立体裁剪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10125 </w:t>
            </w:r>
            <w:r w:rsidRPr="00E8610F">
              <w:rPr>
                <w:rFonts w:hint="eastAsia"/>
                <w:szCs w:val="21"/>
              </w:rPr>
              <w:t>服装</w:t>
            </w:r>
            <w:r w:rsidRPr="00E8610F">
              <w:rPr>
                <w:rFonts w:hint="eastAsia"/>
                <w:szCs w:val="21"/>
              </w:rPr>
              <w:t>CAD(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10123 </w:t>
            </w:r>
            <w:r w:rsidRPr="00E8610F">
              <w:rPr>
                <w:rFonts w:hint="eastAsia"/>
                <w:szCs w:val="21"/>
              </w:rPr>
              <w:t>服装色彩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10122 </w:t>
            </w:r>
            <w:r w:rsidRPr="00E8610F">
              <w:rPr>
                <w:rFonts w:hint="eastAsia"/>
                <w:szCs w:val="21"/>
              </w:rPr>
              <w:t>时装画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21073 </w:t>
            </w:r>
            <w:r w:rsidRPr="00E8610F">
              <w:rPr>
                <w:rFonts w:hint="eastAsia"/>
                <w:szCs w:val="21"/>
              </w:rPr>
              <w:t>服装艺术设计本科毕业设计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浙江科技学院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1050421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工业设计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10258 </w:t>
            </w:r>
            <w:r w:rsidRPr="00E8610F">
              <w:rPr>
                <w:rFonts w:hint="eastAsia"/>
                <w:szCs w:val="21"/>
              </w:rPr>
              <w:t>工业设计本科毕业设计及论文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10257 </w:t>
            </w:r>
            <w:r w:rsidRPr="00E8610F">
              <w:rPr>
                <w:rFonts w:hint="eastAsia"/>
                <w:szCs w:val="21"/>
              </w:rPr>
              <w:t>工业设计本科综合设计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10256 </w:t>
            </w:r>
            <w:r w:rsidRPr="00E8610F">
              <w:rPr>
                <w:rFonts w:hint="eastAsia"/>
                <w:szCs w:val="21"/>
              </w:rPr>
              <w:t>工业设计本科专题设计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04852 </w:t>
            </w:r>
            <w:r w:rsidRPr="00E8610F">
              <w:rPr>
                <w:rFonts w:hint="eastAsia"/>
                <w:szCs w:val="21"/>
              </w:rPr>
              <w:t>产品设计程序与方法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07078 </w:t>
            </w:r>
            <w:r w:rsidRPr="00E8610F">
              <w:rPr>
                <w:rFonts w:hint="eastAsia"/>
                <w:szCs w:val="21"/>
              </w:rPr>
              <w:t>专业绘画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07075 </w:t>
            </w:r>
            <w:r w:rsidRPr="00E8610F">
              <w:rPr>
                <w:rFonts w:hint="eastAsia"/>
                <w:szCs w:val="21"/>
              </w:rPr>
              <w:t>计算机辅助设计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00699 </w:t>
            </w:r>
            <w:r w:rsidRPr="00E8610F">
              <w:rPr>
                <w:rFonts w:hint="eastAsia"/>
                <w:szCs w:val="21"/>
              </w:rPr>
              <w:t>材料加工和成型工艺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01935 </w:t>
            </w:r>
            <w:r w:rsidRPr="00E8610F">
              <w:rPr>
                <w:rFonts w:hint="eastAsia"/>
                <w:szCs w:val="21"/>
              </w:rPr>
              <w:t>产品构造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01934 </w:t>
            </w:r>
            <w:r w:rsidRPr="00E8610F">
              <w:rPr>
                <w:rFonts w:hint="eastAsia"/>
                <w:szCs w:val="21"/>
              </w:rPr>
              <w:t>机械制图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四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中国美术学院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1050433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10142 </w:t>
            </w:r>
            <w:r w:rsidRPr="00E8610F">
              <w:rPr>
                <w:rFonts w:hint="eastAsia"/>
                <w:szCs w:val="21"/>
              </w:rPr>
              <w:t>企业形象设计</w:t>
            </w:r>
            <w:r w:rsidRPr="00E8610F">
              <w:rPr>
                <w:rFonts w:hint="eastAsia"/>
                <w:szCs w:val="21"/>
              </w:rPr>
              <w:t>(CIS)(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10141 </w:t>
            </w:r>
            <w:r w:rsidRPr="00E8610F">
              <w:rPr>
                <w:rFonts w:hint="eastAsia"/>
                <w:szCs w:val="21"/>
              </w:rPr>
              <w:t>包装与容器设计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10140 </w:t>
            </w:r>
            <w:r w:rsidRPr="00E8610F">
              <w:rPr>
                <w:rFonts w:hint="eastAsia"/>
                <w:szCs w:val="21"/>
              </w:rPr>
              <w:t>广告设计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10139 </w:t>
            </w:r>
            <w:r w:rsidRPr="00E8610F">
              <w:rPr>
                <w:rFonts w:hint="eastAsia"/>
                <w:szCs w:val="21"/>
              </w:rPr>
              <w:t>编排设计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10138 </w:t>
            </w:r>
            <w:r w:rsidRPr="00E8610F">
              <w:rPr>
                <w:rFonts w:hint="eastAsia"/>
                <w:szCs w:val="21"/>
              </w:rPr>
              <w:t>标志设计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10137 </w:t>
            </w:r>
            <w:r w:rsidRPr="00E8610F">
              <w:rPr>
                <w:rFonts w:hint="eastAsia"/>
                <w:szCs w:val="21"/>
              </w:rPr>
              <w:t>图形设计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10136 </w:t>
            </w:r>
            <w:r w:rsidRPr="00E8610F">
              <w:rPr>
                <w:rFonts w:hint="eastAsia"/>
                <w:szCs w:val="21"/>
              </w:rPr>
              <w:t>计算机辅助设计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10135 </w:t>
            </w:r>
            <w:r w:rsidRPr="00E8610F">
              <w:rPr>
                <w:rFonts w:hint="eastAsia"/>
                <w:szCs w:val="21"/>
              </w:rPr>
              <w:t>商业摄影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10134 </w:t>
            </w:r>
            <w:r w:rsidRPr="00E8610F">
              <w:rPr>
                <w:rFonts w:hint="eastAsia"/>
                <w:szCs w:val="21"/>
              </w:rPr>
              <w:t>书籍装帧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 xml:space="preserve">21072 </w:t>
            </w:r>
            <w:r w:rsidRPr="00E8610F">
              <w:rPr>
                <w:rFonts w:hint="eastAsia"/>
                <w:szCs w:val="21"/>
              </w:rPr>
              <w:t>视觉传达设计本科毕业设计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>浙江科技学院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lastRenderedPageBreak/>
              <w:t>1050451</w:t>
            </w:r>
          </w:p>
          <w:p w:rsidR="000E21DF" w:rsidRPr="00E8610F" w:rsidRDefault="000E21DF">
            <w:pPr>
              <w:rPr>
                <w:szCs w:val="21"/>
              </w:rPr>
            </w:pPr>
            <w:proofErr w:type="gramStart"/>
            <w:r w:rsidRPr="00E8610F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10260 </w:t>
            </w:r>
            <w:proofErr w:type="gramStart"/>
            <w:r w:rsidRPr="00E8610F">
              <w:rPr>
                <w:rFonts w:hint="eastAsia"/>
                <w:szCs w:val="21"/>
              </w:rPr>
              <w:t>动漫设计</w:t>
            </w:r>
            <w:proofErr w:type="gramEnd"/>
            <w:r w:rsidRPr="00E8610F">
              <w:rPr>
                <w:rFonts w:hint="eastAsia"/>
                <w:szCs w:val="21"/>
              </w:rPr>
              <w:t>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01949 Combustion(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01948 After effect(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01947 </w:t>
            </w:r>
            <w:r w:rsidRPr="00E8610F">
              <w:rPr>
                <w:rFonts w:hint="eastAsia"/>
                <w:szCs w:val="21"/>
              </w:rPr>
              <w:t>角色动画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01946 </w:t>
            </w:r>
            <w:r w:rsidRPr="00E8610F">
              <w:rPr>
                <w:rFonts w:hint="eastAsia"/>
                <w:szCs w:val="21"/>
              </w:rPr>
              <w:t>灯光及材质贴图制作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01945 </w:t>
            </w:r>
            <w:r w:rsidRPr="00E8610F">
              <w:rPr>
                <w:rFonts w:hint="eastAsia"/>
                <w:szCs w:val="21"/>
              </w:rPr>
              <w:t>建模及骨架绑定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01944 Softimage xsi</w:t>
            </w:r>
            <w:r w:rsidRPr="00E8610F">
              <w:rPr>
                <w:rFonts w:hint="eastAsia"/>
                <w:szCs w:val="21"/>
              </w:rPr>
              <w:t>软件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01943 MAYA</w:t>
            </w:r>
            <w:r w:rsidRPr="00E8610F">
              <w:rPr>
                <w:rFonts w:hint="eastAsia"/>
                <w:szCs w:val="21"/>
              </w:rPr>
              <w:t>软件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01942 3DS MAX</w:t>
            </w:r>
            <w:r w:rsidRPr="00E8610F">
              <w:rPr>
                <w:rFonts w:hint="eastAsia"/>
                <w:szCs w:val="21"/>
              </w:rPr>
              <w:t>软件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01941 </w:t>
            </w:r>
            <w:r w:rsidRPr="00E8610F">
              <w:rPr>
                <w:rFonts w:hint="eastAsia"/>
                <w:szCs w:val="21"/>
              </w:rPr>
              <w:t>动画制作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01940 </w:t>
            </w:r>
            <w:r w:rsidRPr="00E8610F">
              <w:rPr>
                <w:rFonts w:hint="eastAsia"/>
                <w:szCs w:val="21"/>
              </w:rPr>
              <w:t>影片后期制作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01939 </w:t>
            </w:r>
            <w:r w:rsidRPr="00E8610F">
              <w:rPr>
                <w:rFonts w:hint="eastAsia"/>
                <w:szCs w:val="21"/>
              </w:rPr>
              <w:t>动画运动原理与时间掌握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 xml:space="preserve">01938 Digital </w:t>
            </w:r>
            <w:r w:rsidRPr="00E8610F">
              <w:rPr>
                <w:rFonts w:hint="eastAsia"/>
                <w:szCs w:val="21"/>
              </w:rPr>
              <w:t>painting(</w:t>
            </w:r>
            <w:r w:rsidRPr="00E8610F">
              <w:rPr>
                <w:rFonts w:hint="eastAsia"/>
                <w:szCs w:val="21"/>
              </w:rPr>
              <w:t>数字绘画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01937 </w:t>
            </w:r>
            <w:r w:rsidRPr="00E8610F">
              <w:rPr>
                <w:rFonts w:hint="eastAsia"/>
                <w:szCs w:val="21"/>
              </w:rPr>
              <w:t>角色与场景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中国美术学院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1080605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电力系统及其自动化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02309 </w:t>
            </w:r>
            <w:r w:rsidRPr="00E8610F">
              <w:rPr>
                <w:rFonts w:hint="eastAsia"/>
                <w:szCs w:val="21"/>
              </w:rPr>
              <w:t>电力电子变流技术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02307 </w:t>
            </w:r>
            <w:r w:rsidRPr="00E8610F">
              <w:rPr>
                <w:rFonts w:hint="eastAsia"/>
                <w:szCs w:val="21"/>
              </w:rPr>
              <w:t>自动控制理论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21036 </w:t>
            </w:r>
            <w:r w:rsidRPr="00E8610F">
              <w:rPr>
                <w:rFonts w:hint="eastAsia"/>
                <w:szCs w:val="21"/>
              </w:rPr>
              <w:t>电力系统及自动化本科毕业设计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02366 </w:t>
            </w:r>
            <w:r w:rsidRPr="00E8610F">
              <w:rPr>
                <w:rFonts w:hint="eastAsia"/>
                <w:szCs w:val="21"/>
              </w:rPr>
              <w:t>计算机软件基础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02654 </w:t>
            </w:r>
            <w:r w:rsidRPr="00E8610F">
              <w:rPr>
                <w:rFonts w:hint="eastAsia"/>
                <w:szCs w:val="21"/>
              </w:rPr>
              <w:t>高电压技术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1080702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04748 JAVA</w:t>
            </w:r>
            <w:r w:rsidRPr="00E8610F">
              <w:rPr>
                <w:rFonts w:hint="eastAsia"/>
                <w:szCs w:val="21"/>
              </w:rPr>
              <w:t>语言程序设计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04738 C++</w:t>
            </w:r>
            <w:r w:rsidRPr="00E8610F">
              <w:rPr>
                <w:rFonts w:hint="eastAsia"/>
                <w:szCs w:val="21"/>
              </w:rPr>
              <w:t>程序设计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04736 </w:t>
            </w:r>
            <w:r w:rsidRPr="00E8610F">
              <w:rPr>
                <w:rFonts w:hint="eastAsia"/>
                <w:szCs w:val="21"/>
              </w:rPr>
              <w:t>数据库系统原理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04734 </w:t>
            </w:r>
            <w:r w:rsidRPr="00E8610F">
              <w:rPr>
                <w:rFonts w:hint="eastAsia"/>
                <w:szCs w:val="21"/>
              </w:rPr>
              <w:t>数据结构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21030 </w:t>
            </w:r>
            <w:r w:rsidRPr="00E8610F">
              <w:rPr>
                <w:rFonts w:hint="eastAsia"/>
                <w:szCs w:val="21"/>
              </w:rPr>
              <w:t>计算机及应用本科毕业设计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02334 </w:t>
            </w:r>
            <w:r w:rsidRPr="00E8610F">
              <w:rPr>
                <w:rFonts w:hint="eastAsia"/>
                <w:szCs w:val="21"/>
              </w:rPr>
              <w:t>软件工程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02327 </w:t>
            </w:r>
            <w:r w:rsidRPr="00E8610F">
              <w:rPr>
                <w:rFonts w:hint="eastAsia"/>
                <w:szCs w:val="21"/>
              </w:rPr>
              <w:t>操作系统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浙江工业大学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1080705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电子工程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02357 </w:t>
            </w:r>
            <w:r w:rsidRPr="00E8610F">
              <w:rPr>
                <w:rFonts w:hint="eastAsia"/>
                <w:szCs w:val="21"/>
              </w:rPr>
              <w:t>数字信号处理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02355 </w:t>
            </w:r>
            <w:r w:rsidRPr="00E8610F">
              <w:rPr>
                <w:rFonts w:hint="eastAsia"/>
                <w:szCs w:val="21"/>
              </w:rPr>
              <w:t>信号与系统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02307 </w:t>
            </w:r>
            <w:r w:rsidRPr="00E8610F">
              <w:rPr>
                <w:rFonts w:hint="eastAsia"/>
                <w:szCs w:val="21"/>
              </w:rPr>
              <w:t>自动控制理论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21064 </w:t>
            </w:r>
            <w:r w:rsidRPr="00E8610F">
              <w:rPr>
                <w:rFonts w:hint="eastAsia"/>
                <w:szCs w:val="21"/>
              </w:rPr>
              <w:t>电子工程本科毕业设计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02366 </w:t>
            </w:r>
            <w:r w:rsidRPr="00E8610F">
              <w:rPr>
                <w:rFonts w:hint="eastAsia"/>
                <w:szCs w:val="21"/>
              </w:rPr>
              <w:t>计算机软件基础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02359 </w:t>
            </w:r>
            <w:r w:rsidRPr="00E8610F">
              <w:rPr>
                <w:rFonts w:hint="eastAsia"/>
                <w:szCs w:val="21"/>
              </w:rPr>
              <w:t>单片机原理及应用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杭州电子科技大学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1080806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建筑工程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02449 </w:t>
            </w:r>
            <w:r w:rsidRPr="00E8610F">
              <w:rPr>
                <w:rFonts w:hint="eastAsia"/>
                <w:szCs w:val="21"/>
              </w:rPr>
              <w:t>建筑结构试验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02443 </w:t>
            </w:r>
            <w:r w:rsidRPr="00E8610F">
              <w:rPr>
                <w:rFonts w:hint="eastAsia"/>
                <w:szCs w:val="21"/>
              </w:rPr>
              <w:t>钢结构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02441 </w:t>
            </w:r>
            <w:r w:rsidRPr="00E8610F">
              <w:rPr>
                <w:rFonts w:hint="eastAsia"/>
                <w:szCs w:val="21"/>
              </w:rPr>
              <w:t>混凝土结构设计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05721 </w:t>
            </w:r>
            <w:r w:rsidRPr="00E8610F">
              <w:rPr>
                <w:rFonts w:hint="eastAsia"/>
                <w:szCs w:val="21"/>
              </w:rPr>
              <w:t>流体力学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21042 </w:t>
            </w:r>
            <w:r w:rsidRPr="00E8610F">
              <w:rPr>
                <w:rFonts w:hint="eastAsia"/>
                <w:szCs w:val="21"/>
              </w:rPr>
              <w:t>建筑工程材料本科毕业考核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设计或论文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02276 </w:t>
            </w:r>
            <w:r w:rsidRPr="00E8610F">
              <w:rPr>
                <w:rFonts w:hint="eastAsia"/>
                <w:szCs w:val="21"/>
              </w:rPr>
              <w:t>计算机基础与程序设计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00421 </w:t>
            </w:r>
            <w:r w:rsidRPr="00E8610F">
              <w:rPr>
                <w:rFonts w:hint="eastAsia"/>
                <w:szCs w:val="21"/>
              </w:rPr>
              <w:t>物理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工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1081722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汽车营销与售后技术服务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00897 </w:t>
            </w:r>
            <w:r w:rsidRPr="00E8610F">
              <w:rPr>
                <w:rFonts w:hint="eastAsia"/>
                <w:szCs w:val="21"/>
              </w:rPr>
              <w:t>电子商务概论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21096 </w:t>
            </w:r>
            <w:r w:rsidRPr="00E8610F">
              <w:rPr>
                <w:rFonts w:hint="eastAsia"/>
                <w:szCs w:val="21"/>
              </w:rPr>
              <w:t>汽车营销与售后服务本科毕业设计</w:t>
            </w:r>
            <w:r w:rsidRPr="00E8610F">
              <w:rPr>
                <w:rFonts w:hint="eastAsia"/>
                <w:szCs w:val="21"/>
              </w:rPr>
              <w:lastRenderedPageBreak/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05840 </w:t>
            </w:r>
            <w:r w:rsidRPr="00E8610F">
              <w:rPr>
                <w:rFonts w:hint="eastAsia"/>
                <w:szCs w:val="21"/>
              </w:rPr>
              <w:t>汽车售后服务工程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05839 </w:t>
            </w:r>
            <w:r w:rsidRPr="00E8610F">
              <w:rPr>
                <w:rFonts w:hint="eastAsia"/>
                <w:szCs w:val="21"/>
              </w:rPr>
              <w:t>汽车故障分析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05837 </w:t>
            </w:r>
            <w:r w:rsidRPr="00E8610F">
              <w:rPr>
                <w:rFonts w:hint="eastAsia"/>
                <w:szCs w:val="21"/>
              </w:rPr>
              <w:t>汽车市场调查分析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05836 </w:t>
            </w:r>
            <w:r w:rsidRPr="00E8610F">
              <w:rPr>
                <w:rFonts w:hint="eastAsia"/>
                <w:szCs w:val="21"/>
              </w:rPr>
              <w:t>汽车维修技术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>宁波工程学院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lastRenderedPageBreak/>
              <w:t>1082208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04736 </w:t>
            </w:r>
            <w:r w:rsidRPr="00E8610F">
              <w:rPr>
                <w:rFonts w:hint="eastAsia"/>
                <w:szCs w:val="21"/>
              </w:rPr>
              <w:t>数据库系统原理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04738 C++</w:t>
            </w:r>
            <w:r w:rsidRPr="00E8610F">
              <w:rPr>
                <w:rFonts w:hint="eastAsia"/>
                <w:szCs w:val="21"/>
              </w:rPr>
              <w:t>程序设计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03173 </w:t>
            </w:r>
            <w:r w:rsidRPr="00E8610F">
              <w:rPr>
                <w:rFonts w:hint="eastAsia"/>
                <w:szCs w:val="21"/>
              </w:rPr>
              <w:t>软件开发工具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21048 </w:t>
            </w:r>
            <w:r w:rsidRPr="00E8610F">
              <w:rPr>
                <w:rFonts w:hint="eastAsia"/>
                <w:szCs w:val="21"/>
              </w:rPr>
              <w:t>计算机信息管理本科毕业设计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浙江工业大学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1100702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护理学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21061 </w:t>
            </w:r>
            <w:r w:rsidRPr="00E8610F">
              <w:rPr>
                <w:rFonts w:hint="eastAsia"/>
                <w:szCs w:val="21"/>
              </w:rPr>
              <w:t>护理学本科毕业论文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21060 </w:t>
            </w:r>
            <w:r w:rsidRPr="00E8610F">
              <w:rPr>
                <w:rFonts w:hint="eastAsia"/>
                <w:szCs w:val="21"/>
              </w:rPr>
              <w:t>护理学本科临床考核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浙江中医药大学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2020110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21071 </w:t>
            </w:r>
            <w:r w:rsidRPr="00E8610F">
              <w:rPr>
                <w:rFonts w:hint="eastAsia"/>
                <w:szCs w:val="21"/>
              </w:rPr>
              <w:t>国际贸易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高中起点本科</w:t>
            </w:r>
            <w:r w:rsidRPr="00E8610F">
              <w:rPr>
                <w:rFonts w:hint="eastAsia"/>
                <w:szCs w:val="21"/>
              </w:rPr>
              <w:t>)</w:t>
            </w:r>
            <w:r w:rsidRPr="00E8610F">
              <w:rPr>
                <w:rFonts w:hint="eastAsia"/>
                <w:szCs w:val="21"/>
              </w:rPr>
              <w:t>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00052 </w:t>
            </w:r>
            <w:r w:rsidRPr="00E8610F">
              <w:rPr>
                <w:rFonts w:hint="eastAsia"/>
                <w:szCs w:val="21"/>
              </w:rPr>
              <w:t>管理系统中计算机应用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2030106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法律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21069 </w:t>
            </w:r>
            <w:r w:rsidRPr="00E8610F">
              <w:rPr>
                <w:rFonts w:hint="eastAsia"/>
                <w:szCs w:val="21"/>
              </w:rPr>
              <w:t>法律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高中起点本科</w:t>
            </w:r>
            <w:r w:rsidRPr="00E8610F">
              <w:rPr>
                <w:rFonts w:hint="eastAsia"/>
                <w:szCs w:val="21"/>
              </w:rPr>
              <w:t>)</w:t>
            </w:r>
            <w:r w:rsidRPr="00E8610F">
              <w:rPr>
                <w:rFonts w:hint="eastAsia"/>
                <w:szCs w:val="21"/>
              </w:rPr>
              <w:t>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宁波大学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2050201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英语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21070 </w:t>
            </w:r>
            <w:r w:rsidRPr="00E8610F">
              <w:rPr>
                <w:rFonts w:hint="eastAsia"/>
                <w:szCs w:val="21"/>
              </w:rPr>
              <w:t>英语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高中起点本科</w:t>
            </w:r>
            <w:r w:rsidRPr="00E8610F">
              <w:rPr>
                <w:rFonts w:hint="eastAsia"/>
                <w:szCs w:val="21"/>
              </w:rPr>
              <w:t>)</w:t>
            </w:r>
            <w:r w:rsidRPr="00E8610F">
              <w:rPr>
                <w:rFonts w:hint="eastAsia"/>
                <w:szCs w:val="21"/>
              </w:rPr>
              <w:t>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00593 </w:t>
            </w:r>
            <w:r w:rsidRPr="00E8610F">
              <w:rPr>
                <w:rFonts w:hint="eastAsia"/>
                <w:szCs w:val="21"/>
              </w:rPr>
              <w:t>听力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00602 </w:t>
            </w:r>
            <w:r w:rsidRPr="00E8610F">
              <w:rPr>
                <w:rFonts w:hint="eastAsia"/>
                <w:szCs w:val="21"/>
              </w:rPr>
              <w:t>口译与听力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00594 </w:t>
            </w:r>
            <w:r w:rsidRPr="00E8610F">
              <w:rPr>
                <w:rFonts w:hint="eastAsia"/>
                <w:szCs w:val="21"/>
              </w:rPr>
              <w:t>口语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00094 </w:t>
            </w:r>
            <w:r w:rsidRPr="00E8610F">
              <w:rPr>
                <w:rFonts w:hint="eastAsia"/>
                <w:szCs w:val="21"/>
              </w:rPr>
              <w:t>外贸函电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3020109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00094 </w:t>
            </w:r>
            <w:r w:rsidRPr="00E8610F">
              <w:rPr>
                <w:rFonts w:hint="eastAsia"/>
                <w:szCs w:val="21"/>
              </w:rPr>
              <w:t>外贸函电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10223 </w:t>
            </w:r>
            <w:r w:rsidRPr="00E8610F">
              <w:rPr>
                <w:rFonts w:hint="eastAsia"/>
                <w:szCs w:val="21"/>
              </w:rPr>
              <w:t>外贸单证操作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10222 </w:t>
            </w:r>
            <w:r w:rsidRPr="00E8610F">
              <w:rPr>
                <w:rFonts w:hint="eastAsia"/>
                <w:szCs w:val="21"/>
              </w:rPr>
              <w:t>基础会计学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02636 </w:t>
            </w:r>
            <w:r w:rsidRPr="00E8610F">
              <w:rPr>
                <w:rFonts w:hint="eastAsia"/>
                <w:szCs w:val="21"/>
              </w:rPr>
              <w:t>国际金融实务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07036 </w:t>
            </w:r>
            <w:r w:rsidRPr="00E8610F">
              <w:rPr>
                <w:rFonts w:hint="eastAsia"/>
                <w:szCs w:val="21"/>
              </w:rPr>
              <w:t>国际物流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05857 </w:t>
            </w:r>
            <w:r w:rsidRPr="00E8610F">
              <w:rPr>
                <w:rFonts w:hint="eastAsia"/>
                <w:szCs w:val="21"/>
              </w:rPr>
              <w:t>商务沟通与谈判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10155 </w:t>
            </w:r>
            <w:r w:rsidRPr="00E8610F">
              <w:rPr>
                <w:rFonts w:hint="eastAsia"/>
                <w:szCs w:val="21"/>
              </w:rPr>
              <w:t>国际贸易实务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3020205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10218 </w:t>
            </w:r>
            <w:r w:rsidRPr="00E8610F">
              <w:rPr>
                <w:rFonts w:hint="eastAsia"/>
                <w:szCs w:val="21"/>
              </w:rPr>
              <w:t>统计学概论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嘉兴学院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3020207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市场营销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10218 </w:t>
            </w:r>
            <w:r w:rsidRPr="00E8610F">
              <w:rPr>
                <w:rFonts w:hint="eastAsia"/>
                <w:szCs w:val="21"/>
              </w:rPr>
              <w:t>统计学概论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10229 </w:t>
            </w:r>
            <w:r w:rsidRPr="00E8610F">
              <w:rPr>
                <w:rFonts w:hint="eastAsia"/>
                <w:szCs w:val="21"/>
              </w:rPr>
              <w:t>市场调查与预测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10222 </w:t>
            </w:r>
            <w:r w:rsidRPr="00E8610F">
              <w:rPr>
                <w:rFonts w:hint="eastAsia"/>
                <w:szCs w:val="21"/>
              </w:rPr>
              <w:t>基础会计学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07147 </w:t>
            </w:r>
            <w:r w:rsidRPr="00E8610F">
              <w:rPr>
                <w:rFonts w:hint="eastAsia"/>
                <w:szCs w:val="21"/>
              </w:rPr>
              <w:t>消费者行为学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05857 </w:t>
            </w:r>
            <w:r w:rsidRPr="00E8610F">
              <w:rPr>
                <w:rFonts w:hint="eastAsia"/>
                <w:szCs w:val="21"/>
              </w:rPr>
              <w:t>商务沟通与谈判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07963 </w:t>
            </w:r>
            <w:r w:rsidRPr="00E8610F">
              <w:rPr>
                <w:rFonts w:hint="eastAsia"/>
                <w:szCs w:val="21"/>
              </w:rPr>
              <w:t>市场营销与策划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03601 </w:t>
            </w:r>
            <w:r w:rsidRPr="00E8610F">
              <w:rPr>
                <w:rFonts w:hint="eastAsia"/>
                <w:szCs w:val="21"/>
              </w:rPr>
              <w:t>服务营销学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3020209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旅游管理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10234 </w:t>
            </w:r>
            <w:r w:rsidRPr="00E8610F">
              <w:rPr>
                <w:rFonts w:hint="eastAsia"/>
                <w:szCs w:val="21"/>
              </w:rPr>
              <w:t>导游业务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10233 </w:t>
            </w:r>
            <w:r w:rsidRPr="00E8610F">
              <w:rPr>
                <w:rFonts w:hint="eastAsia"/>
                <w:szCs w:val="21"/>
              </w:rPr>
              <w:t>会展策划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10232 </w:t>
            </w:r>
            <w:r w:rsidRPr="00E8610F">
              <w:rPr>
                <w:rFonts w:hint="eastAsia"/>
                <w:szCs w:val="21"/>
              </w:rPr>
              <w:t>旅游信息管理系统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3020215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电子商务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10222 </w:t>
            </w:r>
            <w:r w:rsidRPr="00E8610F">
              <w:rPr>
                <w:rFonts w:hint="eastAsia"/>
                <w:szCs w:val="21"/>
              </w:rPr>
              <w:t>基础会计学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10267 </w:t>
            </w:r>
            <w:r w:rsidRPr="00E8610F">
              <w:rPr>
                <w:rFonts w:hint="eastAsia"/>
                <w:szCs w:val="21"/>
              </w:rPr>
              <w:t>电子商务专科毕业实习与毕业论文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10155 </w:t>
            </w:r>
            <w:r w:rsidRPr="00E8610F">
              <w:rPr>
                <w:rFonts w:hint="eastAsia"/>
                <w:szCs w:val="21"/>
              </w:rPr>
              <w:t>国际贸易实务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 xml:space="preserve">00897 </w:t>
            </w:r>
            <w:r w:rsidRPr="00E8610F">
              <w:rPr>
                <w:rFonts w:hint="eastAsia"/>
                <w:szCs w:val="21"/>
              </w:rPr>
              <w:t>电子商务概论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00895 </w:t>
            </w:r>
            <w:r w:rsidRPr="00E8610F">
              <w:rPr>
                <w:rFonts w:hint="eastAsia"/>
                <w:szCs w:val="21"/>
              </w:rPr>
              <w:t>计算机与网络技术基础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00899 </w:t>
            </w:r>
            <w:r w:rsidRPr="00E8610F">
              <w:rPr>
                <w:rFonts w:hint="eastAsia"/>
                <w:szCs w:val="21"/>
              </w:rPr>
              <w:t>互联网软件应用与开发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00901 </w:t>
            </w:r>
            <w:r w:rsidRPr="00E8610F">
              <w:rPr>
                <w:rFonts w:hint="eastAsia"/>
                <w:szCs w:val="21"/>
              </w:rPr>
              <w:t>网页设计与制作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00903 </w:t>
            </w:r>
            <w:r w:rsidRPr="00E8610F">
              <w:rPr>
                <w:rFonts w:hint="eastAsia"/>
                <w:szCs w:val="21"/>
              </w:rPr>
              <w:t>电子商务案例分析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lastRenderedPageBreak/>
              <w:t>3020228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物流管理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07036 </w:t>
            </w:r>
            <w:r w:rsidRPr="00E8610F">
              <w:rPr>
                <w:rFonts w:hint="eastAsia"/>
                <w:szCs w:val="21"/>
              </w:rPr>
              <w:t>国际物流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07034 </w:t>
            </w:r>
            <w:r w:rsidRPr="00E8610F">
              <w:rPr>
                <w:rFonts w:hint="eastAsia"/>
                <w:szCs w:val="21"/>
              </w:rPr>
              <w:t>物流设备应用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06998 </w:t>
            </w:r>
            <w:r w:rsidRPr="00E8610F">
              <w:rPr>
                <w:rFonts w:hint="eastAsia"/>
                <w:szCs w:val="21"/>
              </w:rPr>
              <w:t>物流管理专科毕业实习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07038 </w:t>
            </w:r>
            <w:r w:rsidRPr="00E8610F">
              <w:rPr>
                <w:rFonts w:hint="eastAsia"/>
                <w:szCs w:val="21"/>
              </w:rPr>
              <w:t>信息技术与物流管理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10287 </w:t>
            </w:r>
            <w:r w:rsidRPr="00E8610F">
              <w:rPr>
                <w:rFonts w:hint="eastAsia"/>
                <w:szCs w:val="21"/>
              </w:rPr>
              <w:t>运输与配送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10286 </w:t>
            </w:r>
            <w:r w:rsidRPr="00E8610F">
              <w:rPr>
                <w:rFonts w:hint="eastAsia"/>
                <w:szCs w:val="21"/>
              </w:rPr>
              <w:t>采购与仓储管理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浙江经济职业技术学院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3020313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销售管理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10513 </w:t>
            </w:r>
            <w:r w:rsidRPr="00E8610F">
              <w:rPr>
                <w:rFonts w:hint="eastAsia"/>
                <w:szCs w:val="21"/>
              </w:rPr>
              <w:t>销售案例研究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10493 </w:t>
            </w:r>
            <w:r w:rsidRPr="00E8610F">
              <w:rPr>
                <w:rFonts w:hint="eastAsia"/>
                <w:szCs w:val="21"/>
              </w:rPr>
              <w:t>销售管理学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浙江树人大学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3030301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行政管理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10237 </w:t>
            </w:r>
            <w:r w:rsidRPr="00E8610F">
              <w:rPr>
                <w:rFonts w:hint="eastAsia"/>
                <w:szCs w:val="21"/>
              </w:rPr>
              <w:t>行政管理理论与实践综合作业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浙江工业大学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3040101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学前教育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10241 </w:t>
            </w:r>
            <w:r w:rsidRPr="00E8610F">
              <w:rPr>
                <w:rFonts w:hint="eastAsia"/>
                <w:szCs w:val="21"/>
              </w:rPr>
              <w:t>学前儿童社会活动设计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10240 </w:t>
            </w:r>
            <w:r w:rsidRPr="00E8610F">
              <w:rPr>
                <w:rFonts w:hint="eastAsia"/>
                <w:szCs w:val="21"/>
              </w:rPr>
              <w:t>学前儿童健康活动设计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10239 </w:t>
            </w:r>
            <w:r w:rsidRPr="00E8610F">
              <w:rPr>
                <w:rFonts w:hint="eastAsia"/>
                <w:szCs w:val="21"/>
              </w:rPr>
              <w:t>学前儿童语言活动设计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10238 </w:t>
            </w:r>
            <w:r w:rsidRPr="00E8610F">
              <w:rPr>
                <w:rFonts w:hint="eastAsia"/>
                <w:szCs w:val="21"/>
              </w:rPr>
              <w:t>学前儿童科学活动设计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20035 </w:t>
            </w:r>
            <w:r w:rsidRPr="00E8610F">
              <w:rPr>
                <w:rFonts w:hint="eastAsia"/>
                <w:szCs w:val="21"/>
              </w:rPr>
              <w:t>学前教育专科毕业论文设计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05195 </w:t>
            </w:r>
            <w:r w:rsidRPr="00E8610F">
              <w:rPr>
                <w:rFonts w:hint="eastAsia"/>
                <w:szCs w:val="21"/>
              </w:rPr>
              <w:t>信息技术基础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00858 </w:t>
            </w:r>
            <w:r w:rsidRPr="00E8610F">
              <w:rPr>
                <w:rFonts w:hint="eastAsia"/>
                <w:szCs w:val="21"/>
              </w:rPr>
              <w:t>学前儿童音乐教育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00857 </w:t>
            </w:r>
            <w:r w:rsidRPr="00E8610F">
              <w:rPr>
                <w:rFonts w:hint="eastAsia"/>
                <w:szCs w:val="21"/>
              </w:rPr>
              <w:t>学前儿童美术教育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3040103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小学教育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05195 </w:t>
            </w:r>
            <w:r w:rsidRPr="00E8610F">
              <w:rPr>
                <w:rFonts w:hint="eastAsia"/>
                <w:szCs w:val="21"/>
              </w:rPr>
              <w:t>信息技术基础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10244 </w:t>
            </w:r>
            <w:r w:rsidRPr="00E8610F">
              <w:rPr>
                <w:rFonts w:hint="eastAsia"/>
                <w:szCs w:val="21"/>
              </w:rPr>
              <w:t>小学教育专科毕业论文设计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10243 </w:t>
            </w:r>
            <w:r w:rsidRPr="00E8610F">
              <w:rPr>
                <w:rFonts w:hint="eastAsia"/>
                <w:szCs w:val="21"/>
              </w:rPr>
              <w:t>小学教育综合实践活动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10242 </w:t>
            </w:r>
            <w:r w:rsidRPr="00E8610F">
              <w:rPr>
                <w:rFonts w:hint="eastAsia"/>
                <w:szCs w:val="21"/>
              </w:rPr>
              <w:t>小学教师专业知识与技能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3040109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10247 </w:t>
            </w:r>
            <w:r w:rsidRPr="00E8610F">
              <w:rPr>
                <w:rFonts w:hint="eastAsia"/>
                <w:szCs w:val="21"/>
              </w:rPr>
              <w:t>心理健康教育专科社会实践与毕业论文设计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10246 </w:t>
            </w:r>
            <w:r w:rsidRPr="00E8610F">
              <w:rPr>
                <w:rFonts w:hint="eastAsia"/>
                <w:szCs w:val="21"/>
              </w:rPr>
              <w:t>心理健康量表的运用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10245 </w:t>
            </w:r>
            <w:r w:rsidRPr="00E8610F">
              <w:rPr>
                <w:rFonts w:hint="eastAsia"/>
                <w:szCs w:val="21"/>
              </w:rPr>
              <w:t>学习适应辅导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05195 </w:t>
            </w:r>
            <w:r w:rsidRPr="00E8610F">
              <w:rPr>
                <w:rFonts w:hint="eastAsia"/>
                <w:szCs w:val="21"/>
              </w:rPr>
              <w:t>信息技术基础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06055 </w:t>
            </w:r>
            <w:r w:rsidRPr="00E8610F">
              <w:rPr>
                <w:rFonts w:hint="eastAsia"/>
                <w:szCs w:val="21"/>
              </w:rPr>
              <w:t>心理咨询与辅导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3040301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体育教育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10250 </w:t>
            </w:r>
            <w:r w:rsidRPr="00E8610F">
              <w:rPr>
                <w:rFonts w:hint="eastAsia"/>
                <w:szCs w:val="21"/>
              </w:rPr>
              <w:t>足球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10249 </w:t>
            </w:r>
            <w:r w:rsidRPr="00E8610F">
              <w:rPr>
                <w:rFonts w:hint="eastAsia"/>
                <w:szCs w:val="21"/>
              </w:rPr>
              <w:t>排球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10248 </w:t>
            </w:r>
            <w:r w:rsidRPr="00E8610F">
              <w:rPr>
                <w:rFonts w:hint="eastAsia"/>
                <w:szCs w:val="21"/>
              </w:rPr>
              <w:t>篮球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10176 </w:t>
            </w:r>
            <w:r w:rsidRPr="00E8610F">
              <w:rPr>
                <w:rFonts w:hint="eastAsia"/>
                <w:szCs w:val="21"/>
              </w:rPr>
              <w:t>体育教育专科毕业实习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10175 </w:t>
            </w:r>
            <w:r w:rsidRPr="00E8610F">
              <w:rPr>
                <w:rFonts w:hint="eastAsia"/>
                <w:szCs w:val="21"/>
              </w:rPr>
              <w:t>健身体操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10174 </w:t>
            </w:r>
            <w:r w:rsidRPr="00E8610F">
              <w:rPr>
                <w:rFonts w:hint="eastAsia"/>
                <w:szCs w:val="21"/>
              </w:rPr>
              <w:t>武术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10172 </w:t>
            </w:r>
            <w:r w:rsidRPr="00E8610F">
              <w:rPr>
                <w:rFonts w:hint="eastAsia"/>
                <w:szCs w:val="21"/>
              </w:rPr>
              <w:t>田径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3050104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10254 </w:t>
            </w:r>
            <w:r w:rsidRPr="00E8610F">
              <w:rPr>
                <w:rFonts w:hint="eastAsia"/>
                <w:szCs w:val="21"/>
              </w:rPr>
              <w:t>汉语言文学专科毕业论文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10253 </w:t>
            </w:r>
            <w:r w:rsidRPr="00E8610F">
              <w:rPr>
                <w:rFonts w:hint="eastAsia"/>
                <w:szCs w:val="21"/>
              </w:rPr>
              <w:t>秘书写作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3050207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英语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10221 </w:t>
            </w:r>
            <w:r w:rsidRPr="00E8610F">
              <w:rPr>
                <w:rFonts w:hint="eastAsia"/>
                <w:szCs w:val="21"/>
              </w:rPr>
              <w:t>英语专科毕业实习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05348 </w:t>
            </w:r>
            <w:r w:rsidRPr="00E8610F">
              <w:rPr>
                <w:rFonts w:hint="eastAsia"/>
                <w:szCs w:val="21"/>
              </w:rPr>
              <w:t>初级口译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 xml:space="preserve">00594 </w:t>
            </w:r>
            <w:r w:rsidRPr="00E8610F">
              <w:rPr>
                <w:rFonts w:hint="eastAsia"/>
                <w:szCs w:val="21"/>
              </w:rPr>
              <w:t>口语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00593 </w:t>
            </w:r>
            <w:r w:rsidRPr="00E8610F">
              <w:rPr>
                <w:rFonts w:hint="eastAsia"/>
                <w:szCs w:val="21"/>
              </w:rPr>
              <w:t>听力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lastRenderedPageBreak/>
              <w:t>3050208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日语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00490 </w:t>
            </w:r>
            <w:r w:rsidRPr="00E8610F">
              <w:rPr>
                <w:rFonts w:hint="eastAsia"/>
                <w:szCs w:val="21"/>
              </w:rPr>
              <w:t>日语听说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20040 </w:t>
            </w:r>
            <w:r w:rsidRPr="00E8610F">
              <w:rPr>
                <w:rFonts w:hint="eastAsia"/>
                <w:szCs w:val="21"/>
              </w:rPr>
              <w:t>日语综合技能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宁波职业技术学院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3050301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广告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10273 </w:t>
            </w:r>
            <w:r w:rsidRPr="00E8610F">
              <w:rPr>
                <w:rFonts w:hint="eastAsia"/>
                <w:szCs w:val="21"/>
              </w:rPr>
              <w:t>广告专科毕业实践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08718 </w:t>
            </w:r>
            <w:r w:rsidRPr="00E8610F">
              <w:rPr>
                <w:rFonts w:hint="eastAsia"/>
                <w:szCs w:val="21"/>
              </w:rPr>
              <w:t>新闻采编业务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08717 </w:t>
            </w:r>
            <w:r w:rsidRPr="00E8610F">
              <w:rPr>
                <w:rFonts w:hint="eastAsia"/>
                <w:szCs w:val="21"/>
              </w:rPr>
              <w:t>平面广告设计与制作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08716 </w:t>
            </w:r>
            <w:r w:rsidRPr="00E8610F">
              <w:rPr>
                <w:rFonts w:hint="eastAsia"/>
                <w:szCs w:val="21"/>
              </w:rPr>
              <w:t>广告摄影与摄像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08714 </w:t>
            </w:r>
            <w:r w:rsidRPr="00E8610F">
              <w:rPr>
                <w:rFonts w:hint="eastAsia"/>
                <w:szCs w:val="21"/>
              </w:rPr>
              <w:t>广告市场调查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08712 </w:t>
            </w:r>
            <w:r w:rsidRPr="00E8610F">
              <w:rPr>
                <w:rFonts w:hint="eastAsia"/>
                <w:szCs w:val="21"/>
              </w:rPr>
              <w:t>广告文案写作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08711 </w:t>
            </w:r>
            <w:r w:rsidRPr="00E8610F">
              <w:rPr>
                <w:rFonts w:hint="eastAsia"/>
                <w:szCs w:val="21"/>
              </w:rPr>
              <w:t>电脑图文设计基础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00638 </w:t>
            </w:r>
            <w:r w:rsidRPr="00E8610F">
              <w:rPr>
                <w:rFonts w:hint="eastAsia"/>
                <w:szCs w:val="21"/>
              </w:rPr>
              <w:t>企业形象与策划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00755 </w:t>
            </w:r>
            <w:r w:rsidRPr="00E8610F">
              <w:rPr>
                <w:rFonts w:hint="eastAsia"/>
                <w:szCs w:val="21"/>
              </w:rPr>
              <w:t>广告设计与创意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3050407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音乐教育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00723 </w:t>
            </w:r>
            <w:r w:rsidRPr="00E8610F">
              <w:rPr>
                <w:rFonts w:hint="eastAsia"/>
                <w:szCs w:val="21"/>
              </w:rPr>
              <w:t>声乐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00722 </w:t>
            </w:r>
            <w:r w:rsidRPr="00E8610F">
              <w:rPr>
                <w:rFonts w:hint="eastAsia"/>
                <w:szCs w:val="21"/>
              </w:rPr>
              <w:t>视唱练耳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07095 </w:t>
            </w:r>
            <w:r w:rsidRPr="00E8610F">
              <w:rPr>
                <w:rFonts w:hint="eastAsia"/>
                <w:szCs w:val="21"/>
              </w:rPr>
              <w:t>形体与舞蹈训练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10186 </w:t>
            </w:r>
            <w:r w:rsidRPr="00E8610F">
              <w:rPr>
                <w:rFonts w:hint="eastAsia"/>
                <w:szCs w:val="21"/>
              </w:rPr>
              <w:t>音乐教育专科毕业实习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10185 </w:t>
            </w:r>
            <w:r w:rsidRPr="00E8610F">
              <w:rPr>
                <w:rFonts w:hint="eastAsia"/>
                <w:szCs w:val="21"/>
              </w:rPr>
              <w:t>合唱与指挥基础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10184 </w:t>
            </w:r>
            <w:r w:rsidRPr="00E8610F">
              <w:rPr>
                <w:rFonts w:hint="eastAsia"/>
                <w:szCs w:val="21"/>
              </w:rPr>
              <w:t>钢琴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10183 </w:t>
            </w:r>
            <w:r w:rsidRPr="00E8610F">
              <w:rPr>
                <w:rFonts w:hint="eastAsia"/>
                <w:szCs w:val="21"/>
              </w:rPr>
              <w:t>键盘与和声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3050444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21100 </w:t>
            </w:r>
            <w:r w:rsidRPr="00E8610F">
              <w:rPr>
                <w:rFonts w:hint="eastAsia"/>
                <w:szCs w:val="21"/>
              </w:rPr>
              <w:t>环境艺术设计专科毕业设计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04859 </w:t>
            </w:r>
            <w:r w:rsidRPr="00E8610F">
              <w:rPr>
                <w:rFonts w:hint="eastAsia"/>
                <w:szCs w:val="21"/>
              </w:rPr>
              <w:t>设计构成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04317 </w:t>
            </w:r>
            <w:r w:rsidRPr="00E8610F">
              <w:rPr>
                <w:rFonts w:hint="eastAsia"/>
                <w:szCs w:val="21"/>
              </w:rPr>
              <w:t>素描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04315 </w:t>
            </w:r>
            <w:r w:rsidRPr="00E8610F">
              <w:rPr>
                <w:rFonts w:hint="eastAsia"/>
                <w:szCs w:val="21"/>
              </w:rPr>
              <w:t>色彩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00707 </w:t>
            </w:r>
            <w:r w:rsidRPr="00E8610F">
              <w:rPr>
                <w:rFonts w:hint="eastAsia"/>
                <w:szCs w:val="21"/>
              </w:rPr>
              <w:t>建筑设计基础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00706 </w:t>
            </w:r>
            <w:r w:rsidRPr="00E8610F">
              <w:rPr>
                <w:rFonts w:hint="eastAsia"/>
                <w:szCs w:val="21"/>
              </w:rPr>
              <w:t>画法几何及工程制图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00692 </w:t>
            </w:r>
            <w:r w:rsidRPr="00E8610F">
              <w:rPr>
                <w:rFonts w:hint="eastAsia"/>
                <w:szCs w:val="21"/>
              </w:rPr>
              <w:t>计算机辅助图形设计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01154 </w:t>
            </w:r>
            <w:r w:rsidRPr="00E8610F">
              <w:rPr>
                <w:rFonts w:hint="eastAsia"/>
                <w:szCs w:val="21"/>
              </w:rPr>
              <w:t>公共景观艺术设计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01153 </w:t>
            </w:r>
            <w:r w:rsidRPr="00E8610F">
              <w:rPr>
                <w:rFonts w:hint="eastAsia"/>
                <w:szCs w:val="21"/>
              </w:rPr>
              <w:t>庭院设计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01152 </w:t>
            </w:r>
            <w:r w:rsidRPr="00E8610F">
              <w:rPr>
                <w:rFonts w:hint="eastAsia"/>
                <w:szCs w:val="21"/>
              </w:rPr>
              <w:t>内部空间设计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01150 </w:t>
            </w:r>
            <w:r w:rsidRPr="00E8610F">
              <w:rPr>
                <w:rFonts w:hint="eastAsia"/>
                <w:szCs w:val="21"/>
              </w:rPr>
              <w:t>效果图表现技法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中国美术学院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3050445</w:t>
            </w:r>
          </w:p>
          <w:p w:rsidR="000E21DF" w:rsidRPr="00E8610F" w:rsidRDefault="000E21DF">
            <w:pPr>
              <w:rPr>
                <w:szCs w:val="21"/>
              </w:rPr>
            </w:pPr>
            <w:proofErr w:type="gramStart"/>
            <w:r w:rsidRPr="00E8610F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01166 combustion(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01165 After effect(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01164 Softimage xsi</w:t>
            </w:r>
            <w:r w:rsidRPr="00E8610F">
              <w:rPr>
                <w:rFonts w:hint="eastAsia"/>
                <w:szCs w:val="21"/>
              </w:rPr>
              <w:t>软件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01163 MAYA</w:t>
            </w:r>
            <w:r w:rsidRPr="00E8610F">
              <w:rPr>
                <w:rFonts w:hint="eastAsia"/>
                <w:szCs w:val="21"/>
              </w:rPr>
              <w:t>软件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01162 3DS MAX</w:t>
            </w:r>
            <w:r w:rsidRPr="00E8610F">
              <w:rPr>
                <w:rFonts w:hint="eastAsia"/>
                <w:szCs w:val="21"/>
              </w:rPr>
              <w:t>软件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01161 </w:t>
            </w:r>
            <w:r w:rsidRPr="00E8610F">
              <w:rPr>
                <w:rFonts w:hint="eastAsia"/>
                <w:szCs w:val="21"/>
              </w:rPr>
              <w:t>影片剪辑</w:t>
            </w:r>
            <w:r w:rsidRPr="00E8610F">
              <w:rPr>
                <w:rFonts w:hint="eastAsia"/>
                <w:szCs w:val="21"/>
              </w:rPr>
              <w:t>premiere(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01160 </w:t>
            </w:r>
            <w:r w:rsidRPr="00E8610F">
              <w:rPr>
                <w:rFonts w:hint="eastAsia"/>
                <w:szCs w:val="21"/>
              </w:rPr>
              <w:t>动画运动规律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01159 </w:t>
            </w:r>
            <w:r w:rsidRPr="00E8610F">
              <w:rPr>
                <w:rFonts w:hint="eastAsia"/>
                <w:szCs w:val="21"/>
              </w:rPr>
              <w:t>表演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01158 </w:t>
            </w:r>
            <w:r w:rsidRPr="00E8610F">
              <w:rPr>
                <w:rFonts w:hint="eastAsia"/>
                <w:szCs w:val="21"/>
              </w:rPr>
              <w:t>漫画与插图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01157 painter(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01156 photoshop(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01155 </w:t>
            </w:r>
            <w:r w:rsidRPr="00E8610F">
              <w:rPr>
                <w:rFonts w:hint="eastAsia"/>
                <w:szCs w:val="21"/>
              </w:rPr>
              <w:t>角色设定和场景设定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03432 </w:t>
            </w:r>
            <w:r w:rsidRPr="00E8610F">
              <w:rPr>
                <w:rFonts w:hint="eastAsia"/>
                <w:szCs w:val="21"/>
              </w:rPr>
              <w:t>动画剧本创作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 xml:space="preserve">04850 </w:t>
            </w:r>
            <w:r w:rsidRPr="00E8610F">
              <w:rPr>
                <w:rFonts w:hint="eastAsia"/>
                <w:szCs w:val="21"/>
              </w:rPr>
              <w:t>素描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04849</w:t>
            </w:r>
            <w:r w:rsidRPr="00E8610F">
              <w:rPr>
                <w:rFonts w:hint="eastAsia"/>
                <w:szCs w:val="21"/>
              </w:rPr>
              <w:t xml:space="preserve"> </w:t>
            </w:r>
            <w:r w:rsidRPr="00E8610F">
              <w:rPr>
                <w:rFonts w:hint="eastAsia"/>
                <w:szCs w:val="21"/>
              </w:rPr>
              <w:t>色彩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07930 </w:t>
            </w:r>
            <w:r w:rsidRPr="00E8610F">
              <w:rPr>
                <w:rFonts w:hint="eastAsia"/>
                <w:szCs w:val="21"/>
              </w:rPr>
              <w:t>动画制作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07217 </w:t>
            </w:r>
            <w:r w:rsidRPr="00E8610F">
              <w:rPr>
                <w:rFonts w:hint="eastAsia"/>
                <w:szCs w:val="21"/>
              </w:rPr>
              <w:t>形态构成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21098 </w:t>
            </w:r>
            <w:proofErr w:type="gramStart"/>
            <w:r w:rsidRPr="00E8610F">
              <w:rPr>
                <w:rFonts w:hint="eastAsia"/>
                <w:szCs w:val="21"/>
              </w:rPr>
              <w:t>动漫设计</w:t>
            </w:r>
            <w:proofErr w:type="gramEnd"/>
            <w:r w:rsidRPr="00E8610F">
              <w:rPr>
                <w:rFonts w:hint="eastAsia"/>
                <w:szCs w:val="21"/>
              </w:rPr>
              <w:t>专科毕业设计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>中国美术学院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lastRenderedPageBreak/>
              <w:t>3080704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电子技术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02359 </w:t>
            </w:r>
            <w:r w:rsidRPr="00E8610F">
              <w:rPr>
                <w:rFonts w:hint="eastAsia"/>
                <w:szCs w:val="21"/>
              </w:rPr>
              <w:t>单片机原理及应用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02276 </w:t>
            </w:r>
            <w:r w:rsidRPr="00E8610F">
              <w:rPr>
                <w:rFonts w:hint="eastAsia"/>
                <w:szCs w:val="21"/>
              </w:rPr>
              <w:t>计算机基础与程序设计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02270 </w:t>
            </w:r>
            <w:r w:rsidRPr="00E8610F">
              <w:rPr>
                <w:rFonts w:hint="eastAsia"/>
                <w:szCs w:val="21"/>
              </w:rPr>
              <w:t>电工原理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02345 </w:t>
            </w:r>
            <w:r w:rsidRPr="00E8610F">
              <w:rPr>
                <w:rFonts w:hint="eastAsia"/>
                <w:szCs w:val="21"/>
              </w:rPr>
              <w:t>数字电路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02343 </w:t>
            </w:r>
            <w:r w:rsidRPr="00E8610F">
              <w:rPr>
                <w:rFonts w:hint="eastAsia"/>
                <w:szCs w:val="21"/>
              </w:rPr>
              <w:t>非线性电子电路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02341 </w:t>
            </w:r>
            <w:r w:rsidRPr="00E8610F">
              <w:rPr>
                <w:rFonts w:hint="eastAsia"/>
                <w:szCs w:val="21"/>
              </w:rPr>
              <w:t>线性电子电路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杭州电子科技大学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3080801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房屋建筑工程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02388 </w:t>
            </w:r>
            <w:r w:rsidRPr="00E8610F">
              <w:rPr>
                <w:rFonts w:hint="eastAsia"/>
                <w:szCs w:val="21"/>
              </w:rPr>
              <w:t>工程测量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02386 </w:t>
            </w:r>
            <w:r w:rsidRPr="00E8610F">
              <w:rPr>
                <w:rFonts w:hint="eastAsia"/>
                <w:szCs w:val="21"/>
              </w:rPr>
              <w:t>土木工程制图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02395 </w:t>
            </w:r>
            <w:r w:rsidRPr="00E8610F">
              <w:rPr>
                <w:rFonts w:hint="eastAsia"/>
                <w:szCs w:val="21"/>
              </w:rPr>
              <w:t>房屋建筑学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02392 </w:t>
            </w:r>
            <w:r w:rsidRPr="00E8610F">
              <w:rPr>
                <w:rFonts w:hint="eastAsia"/>
                <w:szCs w:val="21"/>
              </w:rPr>
              <w:t>工程力学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02390 </w:t>
            </w:r>
            <w:r w:rsidRPr="00E8610F">
              <w:rPr>
                <w:rFonts w:hint="eastAsia"/>
                <w:szCs w:val="21"/>
              </w:rPr>
              <w:t>建筑材料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02401 </w:t>
            </w:r>
            <w:r w:rsidRPr="00E8610F">
              <w:rPr>
                <w:rFonts w:hint="eastAsia"/>
                <w:szCs w:val="21"/>
              </w:rPr>
              <w:t>建筑施工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02399 </w:t>
            </w:r>
            <w:r w:rsidRPr="00E8610F">
              <w:rPr>
                <w:rFonts w:hint="eastAsia"/>
                <w:szCs w:val="21"/>
              </w:rPr>
              <w:t>土力学及地基基础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02397 </w:t>
            </w:r>
            <w:r w:rsidRPr="00E8610F">
              <w:rPr>
                <w:rFonts w:hint="eastAsia"/>
                <w:szCs w:val="21"/>
              </w:rPr>
              <w:t>混凝土及砌体结构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10096 </w:t>
            </w:r>
            <w:r w:rsidRPr="00E8610F">
              <w:rPr>
                <w:rFonts w:hint="eastAsia"/>
                <w:szCs w:val="21"/>
              </w:rPr>
              <w:t>房屋建筑工程专科生产实习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3081301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印刷包装技术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06383 </w:t>
            </w:r>
            <w:r w:rsidRPr="00E8610F">
              <w:rPr>
                <w:rFonts w:hint="eastAsia"/>
                <w:szCs w:val="21"/>
              </w:rPr>
              <w:t>图文信息处理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09274 </w:t>
            </w:r>
            <w:r w:rsidRPr="00E8610F">
              <w:rPr>
                <w:rFonts w:hint="eastAsia"/>
                <w:szCs w:val="21"/>
              </w:rPr>
              <w:t>数字印刷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09273 </w:t>
            </w:r>
            <w:r w:rsidRPr="00E8610F">
              <w:rPr>
                <w:rFonts w:hint="eastAsia"/>
                <w:szCs w:val="21"/>
              </w:rPr>
              <w:t>印刷制版与打样工艺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09272 </w:t>
            </w:r>
            <w:r w:rsidRPr="00E8610F">
              <w:rPr>
                <w:rFonts w:hint="eastAsia"/>
                <w:szCs w:val="21"/>
              </w:rPr>
              <w:t>新技术知识讲座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09271 </w:t>
            </w:r>
            <w:r w:rsidRPr="00E8610F">
              <w:rPr>
                <w:rFonts w:hint="eastAsia"/>
                <w:szCs w:val="21"/>
              </w:rPr>
              <w:t>印后加工技术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09270 </w:t>
            </w:r>
            <w:r w:rsidRPr="00E8610F">
              <w:rPr>
                <w:rFonts w:hint="eastAsia"/>
                <w:szCs w:val="21"/>
              </w:rPr>
              <w:t>彩色数字印前技术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09269 </w:t>
            </w:r>
            <w:r w:rsidRPr="00E8610F">
              <w:rPr>
                <w:rFonts w:hint="eastAsia"/>
                <w:szCs w:val="21"/>
              </w:rPr>
              <w:t>印刷概论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02497 </w:t>
            </w:r>
            <w:r w:rsidRPr="00E8610F">
              <w:rPr>
                <w:rFonts w:hint="eastAsia"/>
                <w:szCs w:val="21"/>
              </w:rPr>
              <w:t>印品质量控制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02494 </w:t>
            </w:r>
            <w:r w:rsidRPr="00E8610F">
              <w:rPr>
                <w:rFonts w:hint="eastAsia"/>
                <w:szCs w:val="21"/>
              </w:rPr>
              <w:t>印刷机械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义乌工商职业技术学院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3100701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护理学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02902 </w:t>
            </w:r>
            <w:r w:rsidRPr="00E8610F">
              <w:rPr>
                <w:rFonts w:hint="eastAsia"/>
                <w:szCs w:val="21"/>
              </w:rPr>
              <w:t>病理学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02900 </w:t>
            </w:r>
            <w:r w:rsidRPr="00E8610F">
              <w:rPr>
                <w:rFonts w:hint="eastAsia"/>
                <w:szCs w:val="21"/>
              </w:rPr>
              <w:t>生理学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02896 </w:t>
            </w:r>
            <w:r w:rsidRPr="00E8610F">
              <w:rPr>
                <w:rFonts w:hint="eastAsia"/>
                <w:szCs w:val="21"/>
              </w:rPr>
              <w:t>病原生物学与免疫学基础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10285 </w:t>
            </w:r>
            <w:r w:rsidRPr="00E8610F">
              <w:rPr>
                <w:rFonts w:hint="eastAsia"/>
                <w:szCs w:val="21"/>
              </w:rPr>
              <w:t>药物学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10291 </w:t>
            </w:r>
            <w:r w:rsidRPr="00E8610F">
              <w:rPr>
                <w:rFonts w:hint="eastAsia"/>
                <w:szCs w:val="21"/>
              </w:rPr>
              <w:t>外科护理学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10290 </w:t>
            </w:r>
            <w:r w:rsidRPr="00E8610F">
              <w:rPr>
                <w:rFonts w:hint="eastAsia"/>
                <w:szCs w:val="21"/>
              </w:rPr>
              <w:t>内科护理学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10289 </w:t>
            </w:r>
            <w:r w:rsidRPr="00E8610F">
              <w:rPr>
                <w:rFonts w:hint="eastAsia"/>
                <w:szCs w:val="21"/>
              </w:rPr>
              <w:t>护理学基础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10288 </w:t>
            </w:r>
            <w:r w:rsidRPr="00E8610F">
              <w:rPr>
                <w:rFonts w:hint="eastAsia"/>
                <w:szCs w:val="21"/>
              </w:rPr>
              <w:t>生物化学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三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20022 </w:t>
            </w:r>
            <w:r w:rsidRPr="00E8610F">
              <w:rPr>
                <w:rFonts w:hint="eastAsia"/>
                <w:szCs w:val="21"/>
              </w:rPr>
              <w:t>护理学专科临床考核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面试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10268 </w:t>
            </w:r>
            <w:r w:rsidRPr="00E8610F">
              <w:rPr>
                <w:rFonts w:hint="eastAsia"/>
                <w:szCs w:val="21"/>
              </w:rPr>
              <w:t>人体解剖学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4020105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金融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10218 </w:t>
            </w:r>
            <w:r w:rsidRPr="00E8610F">
              <w:rPr>
                <w:rFonts w:hint="eastAsia"/>
                <w:szCs w:val="21"/>
              </w:rPr>
              <w:t>统计学概论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10103 </w:t>
            </w:r>
            <w:r w:rsidRPr="00E8610F">
              <w:rPr>
                <w:rFonts w:hint="eastAsia"/>
                <w:szCs w:val="21"/>
              </w:rPr>
              <w:t>公司报表分析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10270 </w:t>
            </w:r>
            <w:r w:rsidRPr="00E8610F">
              <w:rPr>
                <w:rFonts w:hint="eastAsia"/>
                <w:szCs w:val="21"/>
              </w:rPr>
              <w:t>金融专科毕业论文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浙江财经大学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4020166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会展策划与管理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09268 </w:t>
            </w:r>
            <w:r w:rsidRPr="00E8610F">
              <w:rPr>
                <w:rFonts w:hint="eastAsia"/>
                <w:szCs w:val="21"/>
              </w:rPr>
              <w:t>外贸单证操作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08731 </w:t>
            </w:r>
            <w:r w:rsidRPr="00E8610F">
              <w:rPr>
                <w:rFonts w:hint="eastAsia"/>
                <w:szCs w:val="21"/>
              </w:rPr>
              <w:t>会展设计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 xml:space="preserve">08730 </w:t>
            </w:r>
            <w:r w:rsidRPr="00E8610F">
              <w:rPr>
                <w:rFonts w:hint="eastAsia"/>
                <w:szCs w:val="21"/>
              </w:rPr>
              <w:t>会展经典案例分析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08728 </w:t>
            </w:r>
            <w:r w:rsidRPr="00E8610F">
              <w:rPr>
                <w:rFonts w:hint="eastAsia"/>
                <w:szCs w:val="21"/>
              </w:rPr>
              <w:t>会展信息技术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08726 </w:t>
            </w:r>
            <w:r w:rsidRPr="00E8610F">
              <w:rPr>
                <w:rFonts w:hint="eastAsia"/>
                <w:szCs w:val="21"/>
              </w:rPr>
              <w:t>会展客户关系管理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08724 </w:t>
            </w:r>
            <w:r w:rsidRPr="00E8610F">
              <w:rPr>
                <w:rFonts w:hint="eastAsia"/>
                <w:szCs w:val="21"/>
              </w:rPr>
              <w:t>会展项目管理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08723 </w:t>
            </w:r>
            <w:r w:rsidRPr="00E8610F">
              <w:rPr>
                <w:rFonts w:hint="eastAsia"/>
                <w:szCs w:val="21"/>
              </w:rPr>
              <w:t>会展策划与组织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>浙江树人大学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lastRenderedPageBreak/>
              <w:t>4020201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05857 </w:t>
            </w:r>
            <w:r w:rsidRPr="00E8610F">
              <w:rPr>
                <w:rFonts w:hint="eastAsia"/>
                <w:szCs w:val="21"/>
              </w:rPr>
              <w:t>商务沟通与谈判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10218 </w:t>
            </w:r>
            <w:r w:rsidRPr="00E8610F">
              <w:rPr>
                <w:rFonts w:hint="eastAsia"/>
                <w:szCs w:val="21"/>
              </w:rPr>
              <w:t>统计学概论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10216 </w:t>
            </w:r>
            <w:r w:rsidRPr="00E8610F">
              <w:rPr>
                <w:rFonts w:hint="eastAsia"/>
                <w:szCs w:val="21"/>
              </w:rPr>
              <w:t>工商企业管理专科专题调研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10222 </w:t>
            </w:r>
            <w:r w:rsidRPr="00E8610F">
              <w:rPr>
                <w:rFonts w:hint="eastAsia"/>
                <w:szCs w:val="21"/>
              </w:rPr>
              <w:t>基础会计学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4020203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会计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10222 </w:t>
            </w:r>
            <w:r w:rsidRPr="00E8610F">
              <w:rPr>
                <w:rFonts w:hint="eastAsia"/>
                <w:szCs w:val="21"/>
              </w:rPr>
              <w:t>基础会计学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10218 </w:t>
            </w:r>
            <w:r w:rsidRPr="00E8610F">
              <w:rPr>
                <w:rFonts w:hint="eastAsia"/>
                <w:szCs w:val="21"/>
              </w:rPr>
              <w:t>统计学概论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10217 </w:t>
            </w:r>
            <w:r w:rsidRPr="00E8610F">
              <w:rPr>
                <w:rFonts w:hint="eastAsia"/>
                <w:szCs w:val="21"/>
              </w:rPr>
              <w:t>会计专科毕业设计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06131 </w:t>
            </w:r>
            <w:r w:rsidRPr="00E8610F">
              <w:rPr>
                <w:rFonts w:hint="eastAsia"/>
                <w:szCs w:val="21"/>
              </w:rPr>
              <w:t>电算化会计信息系统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浙江财经大学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4020211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饭店管理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08644 </w:t>
            </w:r>
            <w:r w:rsidRPr="00E8610F">
              <w:rPr>
                <w:rFonts w:hint="eastAsia"/>
                <w:szCs w:val="21"/>
              </w:rPr>
              <w:t>餐饮服务技能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08643 </w:t>
            </w:r>
            <w:r w:rsidRPr="00E8610F">
              <w:rPr>
                <w:rFonts w:hint="eastAsia"/>
                <w:szCs w:val="21"/>
              </w:rPr>
              <w:t>客房与前厅服务技能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08640 </w:t>
            </w:r>
            <w:r w:rsidRPr="00E8610F">
              <w:rPr>
                <w:rFonts w:hint="eastAsia"/>
                <w:szCs w:val="21"/>
              </w:rPr>
              <w:t>饭店礼貌礼节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10097 </w:t>
            </w:r>
            <w:r w:rsidRPr="00E8610F">
              <w:rPr>
                <w:rFonts w:hint="eastAsia"/>
                <w:szCs w:val="21"/>
              </w:rPr>
              <w:t>饭店管理专科毕业实习报告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10272 </w:t>
            </w:r>
            <w:r w:rsidRPr="00E8610F">
              <w:rPr>
                <w:rFonts w:hint="eastAsia"/>
                <w:szCs w:val="21"/>
              </w:rPr>
              <w:t>饭店管理实务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10271 </w:t>
            </w:r>
            <w:r w:rsidRPr="00E8610F">
              <w:rPr>
                <w:rFonts w:hint="eastAsia"/>
                <w:szCs w:val="21"/>
              </w:rPr>
              <w:t>饭店康乐服务技能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浙江商业职业技术学院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4050102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秘书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10252 </w:t>
            </w:r>
            <w:r w:rsidRPr="00E8610F">
              <w:rPr>
                <w:rFonts w:hint="eastAsia"/>
                <w:szCs w:val="21"/>
              </w:rPr>
              <w:t>公关关系口才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10251 </w:t>
            </w:r>
            <w:r w:rsidRPr="00E8610F">
              <w:rPr>
                <w:rFonts w:hint="eastAsia"/>
                <w:szCs w:val="21"/>
              </w:rPr>
              <w:t>公关礼仪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03334 </w:t>
            </w:r>
            <w:r w:rsidRPr="00E8610F">
              <w:rPr>
                <w:rFonts w:hint="eastAsia"/>
                <w:szCs w:val="21"/>
              </w:rPr>
              <w:t>电子政务概论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00903 </w:t>
            </w:r>
            <w:r w:rsidRPr="00E8610F">
              <w:rPr>
                <w:rFonts w:hint="eastAsia"/>
                <w:szCs w:val="21"/>
              </w:rPr>
              <w:t>电子商务案例分析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00510 </w:t>
            </w:r>
            <w:r w:rsidRPr="00E8610F">
              <w:rPr>
                <w:rFonts w:hint="eastAsia"/>
                <w:szCs w:val="21"/>
              </w:rPr>
              <w:t>秘书实务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00347 </w:t>
            </w:r>
            <w:r w:rsidRPr="00E8610F">
              <w:rPr>
                <w:rFonts w:hint="eastAsia"/>
                <w:szCs w:val="21"/>
              </w:rPr>
              <w:t>办公自动化原理及应用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浙江工商大学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4050224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韩国语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01107 </w:t>
            </w:r>
            <w:r w:rsidRPr="00E8610F">
              <w:rPr>
                <w:rFonts w:hint="eastAsia"/>
                <w:szCs w:val="21"/>
              </w:rPr>
              <w:t>韩国语听力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01106 </w:t>
            </w:r>
            <w:r w:rsidRPr="00E8610F">
              <w:rPr>
                <w:rFonts w:hint="eastAsia"/>
                <w:szCs w:val="21"/>
              </w:rPr>
              <w:t>韩国语会话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09268 </w:t>
            </w:r>
            <w:r w:rsidRPr="00E8610F">
              <w:rPr>
                <w:rFonts w:hint="eastAsia"/>
                <w:szCs w:val="21"/>
              </w:rPr>
              <w:t>外贸单证操作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06916 </w:t>
            </w:r>
            <w:proofErr w:type="gramStart"/>
            <w:r w:rsidRPr="00E8610F">
              <w:rPr>
                <w:rFonts w:hint="eastAsia"/>
                <w:szCs w:val="21"/>
              </w:rPr>
              <w:t>韩语综合</w:t>
            </w:r>
            <w:proofErr w:type="gramEnd"/>
            <w:r w:rsidRPr="00E8610F">
              <w:rPr>
                <w:rFonts w:hint="eastAsia"/>
                <w:szCs w:val="21"/>
              </w:rPr>
              <w:t>技能考核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浙江树人大学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4050226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商务英语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05857 </w:t>
            </w:r>
            <w:r w:rsidRPr="00E8610F">
              <w:rPr>
                <w:rFonts w:hint="eastAsia"/>
                <w:szCs w:val="21"/>
              </w:rPr>
              <w:t>商务沟通与谈判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00593 </w:t>
            </w:r>
            <w:r w:rsidRPr="00E8610F">
              <w:rPr>
                <w:rFonts w:hint="eastAsia"/>
                <w:szCs w:val="21"/>
              </w:rPr>
              <w:t>听力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00594 </w:t>
            </w:r>
            <w:r w:rsidRPr="00E8610F">
              <w:rPr>
                <w:rFonts w:hint="eastAsia"/>
                <w:szCs w:val="21"/>
              </w:rPr>
              <w:t>口语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00094 </w:t>
            </w:r>
            <w:r w:rsidRPr="00E8610F">
              <w:rPr>
                <w:rFonts w:hint="eastAsia"/>
                <w:szCs w:val="21"/>
              </w:rPr>
              <w:t>外贸函电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温州职业技术学院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4050402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00674 </w:t>
            </w:r>
            <w:r w:rsidRPr="00E8610F">
              <w:rPr>
                <w:rFonts w:hint="eastAsia"/>
                <w:szCs w:val="21"/>
              </w:rPr>
              <w:t>色彩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00673 </w:t>
            </w:r>
            <w:r w:rsidRPr="00E8610F">
              <w:rPr>
                <w:rFonts w:hint="eastAsia"/>
                <w:szCs w:val="21"/>
              </w:rPr>
              <w:t>素描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人物线描为主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00684 </w:t>
            </w:r>
            <w:r w:rsidRPr="00E8610F">
              <w:rPr>
                <w:rFonts w:hint="eastAsia"/>
                <w:szCs w:val="21"/>
              </w:rPr>
              <w:t>服装纸样放缩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00682 </w:t>
            </w:r>
            <w:r w:rsidRPr="00E8610F">
              <w:rPr>
                <w:rFonts w:hint="eastAsia"/>
                <w:szCs w:val="21"/>
              </w:rPr>
              <w:t>服装</w:t>
            </w:r>
            <w:r w:rsidRPr="00E8610F">
              <w:rPr>
                <w:rFonts w:hint="eastAsia"/>
                <w:szCs w:val="21"/>
              </w:rPr>
              <w:t>CAD(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00681 </w:t>
            </w:r>
            <w:r w:rsidRPr="00E8610F">
              <w:rPr>
                <w:rFonts w:hint="eastAsia"/>
                <w:szCs w:val="21"/>
              </w:rPr>
              <w:t>服装款式设计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00680 </w:t>
            </w:r>
            <w:r w:rsidRPr="00E8610F">
              <w:rPr>
                <w:rFonts w:hint="eastAsia"/>
                <w:szCs w:val="21"/>
              </w:rPr>
              <w:t>服装结构设计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00679 </w:t>
            </w:r>
            <w:r w:rsidRPr="00E8610F">
              <w:rPr>
                <w:rFonts w:hint="eastAsia"/>
                <w:szCs w:val="21"/>
              </w:rPr>
              <w:t>服装工艺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00678 </w:t>
            </w:r>
            <w:r w:rsidRPr="00E8610F">
              <w:rPr>
                <w:rFonts w:hint="eastAsia"/>
                <w:szCs w:val="21"/>
              </w:rPr>
              <w:t>服装效果图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00676 </w:t>
            </w:r>
            <w:r w:rsidRPr="00E8610F">
              <w:rPr>
                <w:rFonts w:hint="eastAsia"/>
                <w:szCs w:val="21"/>
              </w:rPr>
              <w:t>基础图案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00675 </w:t>
            </w:r>
            <w:r w:rsidRPr="00E8610F">
              <w:rPr>
                <w:rFonts w:hint="eastAsia"/>
                <w:szCs w:val="21"/>
              </w:rPr>
              <w:t>构成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平面、色彩、立体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10091 </w:t>
            </w:r>
            <w:r w:rsidRPr="00E8610F">
              <w:rPr>
                <w:rFonts w:hint="eastAsia"/>
                <w:szCs w:val="21"/>
              </w:rPr>
              <w:t>服装艺术设计专科毕业设计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浙江科技学院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lastRenderedPageBreak/>
              <w:t>4050405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室内设计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10078 </w:t>
            </w:r>
            <w:r w:rsidRPr="00E8610F">
              <w:rPr>
                <w:rFonts w:hint="eastAsia"/>
                <w:szCs w:val="21"/>
              </w:rPr>
              <w:t>室内设计专科毕业设计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10077 </w:t>
            </w:r>
            <w:r w:rsidRPr="00E8610F">
              <w:rPr>
                <w:rFonts w:hint="eastAsia"/>
                <w:szCs w:val="21"/>
              </w:rPr>
              <w:t>企业形象设计</w:t>
            </w:r>
            <w:r w:rsidRPr="00E8610F">
              <w:rPr>
                <w:rFonts w:hint="eastAsia"/>
                <w:szCs w:val="21"/>
              </w:rPr>
              <w:t>(CIS)(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10075 </w:t>
            </w:r>
            <w:r w:rsidRPr="00E8610F">
              <w:rPr>
                <w:rFonts w:hint="eastAsia"/>
                <w:szCs w:val="21"/>
              </w:rPr>
              <w:t>环境设计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10074 </w:t>
            </w:r>
            <w:r w:rsidRPr="00E8610F">
              <w:rPr>
                <w:rFonts w:hint="eastAsia"/>
                <w:szCs w:val="21"/>
              </w:rPr>
              <w:t>室内设计制图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10072 </w:t>
            </w:r>
            <w:r w:rsidRPr="00E8610F">
              <w:rPr>
                <w:rFonts w:hint="eastAsia"/>
                <w:szCs w:val="21"/>
              </w:rPr>
              <w:t>摄影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00675 </w:t>
            </w:r>
            <w:r w:rsidRPr="00E8610F">
              <w:rPr>
                <w:rFonts w:hint="eastAsia"/>
                <w:szCs w:val="21"/>
              </w:rPr>
              <w:t>构成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平面、色彩、立体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00692 </w:t>
            </w:r>
            <w:r w:rsidRPr="00E8610F">
              <w:rPr>
                <w:rFonts w:hint="eastAsia"/>
                <w:szCs w:val="21"/>
              </w:rPr>
              <w:t>计算机辅助图形设计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00705 </w:t>
            </w:r>
            <w:r w:rsidRPr="00E8610F">
              <w:rPr>
                <w:rFonts w:hint="eastAsia"/>
                <w:szCs w:val="21"/>
              </w:rPr>
              <w:t>表现图技法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00718 </w:t>
            </w:r>
            <w:r w:rsidRPr="00E8610F">
              <w:rPr>
                <w:rFonts w:hint="eastAsia"/>
                <w:szCs w:val="21"/>
              </w:rPr>
              <w:t>标志设计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00715 </w:t>
            </w:r>
            <w:r w:rsidRPr="00E8610F">
              <w:rPr>
                <w:rFonts w:hint="eastAsia"/>
                <w:szCs w:val="21"/>
              </w:rPr>
              <w:t>包装结构与包装装潢设计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00714 </w:t>
            </w:r>
            <w:r w:rsidRPr="00E8610F">
              <w:rPr>
                <w:rFonts w:hint="eastAsia"/>
                <w:szCs w:val="21"/>
              </w:rPr>
              <w:t>插画技法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00713 </w:t>
            </w:r>
            <w:r w:rsidRPr="00E8610F">
              <w:rPr>
                <w:rFonts w:hint="eastAsia"/>
                <w:szCs w:val="21"/>
              </w:rPr>
              <w:t>字体设计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00709 </w:t>
            </w:r>
            <w:r w:rsidRPr="00E8610F">
              <w:rPr>
                <w:rFonts w:hint="eastAsia"/>
                <w:szCs w:val="21"/>
              </w:rPr>
              <w:t>室内设计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00673 </w:t>
            </w:r>
            <w:r w:rsidRPr="00E8610F">
              <w:rPr>
                <w:rFonts w:hint="eastAsia"/>
                <w:szCs w:val="21"/>
              </w:rPr>
              <w:t>素描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人物线描为主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00640 </w:t>
            </w:r>
            <w:r w:rsidRPr="00E8610F">
              <w:rPr>
                <w:rFonts w:hint="eastAsia"/>
                <w:szCs w:val="21"/>
              </w:rPr>
              <w:t>平面广告设计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00674 </w:t>
            </w:r>
            <w:r w:rsidRPr="00E8610F">
              <w:rPr>
                <w:rFonts w:hint="eastAsia"/>
                <w:szCs w:val="21"/>
              </w:rPr>
              <w:t>色彩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浙江科技学院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4080301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机械制造及自动化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02195 </w:t>
            </w:r>
            <w:r w:rsidRPr="00E8610F">
              <w:rPr>
                <w:rFonts w:hint="eastAsia"/>
                <w:szCs w:val="21"/>
              </w:rPr>
              <w:t>数控技术及应用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02192 </w:t>
            </w:r>
            <w:r w:rsidRPr="00E8610F">
              <w:rPr>
                <w:rFonts w:hint="eastAsia"/>
                <w:szCs w:val="21"/>
              </w:rPr>
              <w:t>机械制造技术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02190 </w:t>
            </w:r>
            <w:r w:rsidRPr="00E8610F">
              <w:rPr>
                <w:rFonts w:hint="eastAsia"/>
                <w:szCs w:val="21"/>
              </w:rPr>
              <w:t>机械制造基础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02188 </w:t>
            </w:r>
            <w:r w:rsidRPr="00E8610F">
              <w:rPr>
                <w:rFonts w:hint="eastAsia"/>
                <w:szCs w:val="21"/>
              </w:rPr>
              <w:t>电工与电子技术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02186 </w:t>
            </w:r>
            <w:r w:rsidRPr="00E8610F">
              <w:rPr>
                <w:rFonts w:hint="eastAsia"/>
                <w:szCs w:val="21"/>
              </w:rPr>
              <w:t>机械设计基础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02183 </w:t>
            </w:r>
            <w:r w:rsidRPr="00E8610F">
              <w:rPr>
                <w:rFonts w:hint="eastAsia"/>
                <w:szCs w:val="21"/>
              </w:rPr>
              <w:t>机械制图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03197 </w:t>
            </w:r>
            <w:r w:rsidRPr="00E8610F">
              <w:rPr>
                <w:rFonts w:hint="eastAsia"/>
                <w:szCs w:val="21"/>
              </w:rPr>
              <w:t>理论与实践毕业设计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10280 </w:t>
            </w:r>
            <w:r w:rsidRPr="00E8610F">
              <w:rPr>
                <w:rFonts w:hint="eastAsia"/>
                <w:szCs w:val="21"/>
              </w:rPr>
              <w:t>互换性与测量技术基础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10278 </w:t>
            </w:r>
            <w:r w:rsidRPr="00E8610F">
              <w:rPr>
                <w:rFonts w:hint="eastAsia"/>
                <w:szCs w:val="21"/>
              </w:rPr>
              <w:t>三维</w:t>
            </w:r>
            <w:r w:rsidRPr="00E8610F">
              <w:rPr>
                <w:rFonts w:hint="eastAsia"/>
                <w:szCs w:val="21"/>
              </w:rPr>
              <w:t>CAD</w:t>
            </w:r>
            <w:r w:rsidRPr="00E8610F">
              <w:rPr>
                <w:rFonts w:hint="eastAsia"/>
                <w:szCs w:val="21"/>
              </w:rPr>
              <w:t>设计与实践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浙江工业大学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4080304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模具设计与制造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10213 </w:t>
            </w:r>
            <w:r w:rsidRPr="00E8610F">
              <w:rPr>
                <w:rFonts w:hint="eastAsia"/>
                <w:szCs w:val="21"/>
              </w:rPr>
              <w:t>模具设计与制造专科毕业设计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05512 </w:t>
            </w:r>
            <w:r w:rsidRPr="00E8610F">
              <w:rPr>
                <w:rFonts w:hint="eastAsia"/>
                <w:szCs w:val="21"/>
              </w:rPr>
              <w:t>现代模具制造技术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02183 </w:t>
            </w:r>
            <w:r w:rsidRPr="00E8610F">
              <w:rPr>
                <w:rFonts w:hint="eastAsia"/>
                <w:szCs w:val="21"/>
              </w:rPr>
              <w:t>机械制图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02221 </w:t>
            </w:r>
            <w:r w:rsidRPr="00E8610F">
              <w:rPr>
                <w:rFonts w:hint="eastAsia"/>
                <w:szCs w:val="21"/>
              </w:rPr>
              <w:t>塑料成型工艺与模具设计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01633 </w:t>
            </w:r>
            <w:r w:rsidRPr="00E8610F">
              <w:rPr>
                <w:rFonts w:hint="eastAsia"/>
                <w:szCs w:val="21"/>
              </w:rPr>
              <w:t>压铸模及其它模具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01631 </w:t>
            </w:r>
            <w:proofErr w:type="gramStart"/>
            <w:r w:rsidRPr="00E8610F">
              <w:rPr>
                <w:rFonts w:hint="eastAsia"/>
                <w:szCs w:val="21"/>
              </w:rPr>
              <w:t>级进模与</w:t>
            </w:r>
            <w:proofErr w:type="gramEnd"/>
            <w:r w:rsidRPr="00E8610F">
              <w:rPr>
                <w:rFonts w:hint="eastAsia"/>
                <w:szCs w:val="21"/>
              </w:rPr>
              <w:t>自动模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01629 </w:t>
            </w:r>
            <w:r w:rsidRPr="00E8610F">
              <w:rPr>
                <w:rFonts w:hint="eastAsia"/>
                <w:szCs w:val="21"/>
              </w:rPr>
              <w:t>模具数控加工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01627 </w:t>
            </w:r>
            <w:r w:rsidRPr="00E8610F">
              <w:rPr>
                <w:rFonts w:hint="eastAsia"/>
                <w:szCs w:val="21"/>
              </w:rPr>
              <w:t>模具软件</w:t>
            </w:r>
            <w:r w:rsidRPr="00E8610F">
              <w:rPr>
                <w:rFonts w:hint="eastAsia"/>
                <w:szCs w:val="21"/>
              </w:rPr>
              <w:t>(PRO/E)(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01625 </w:t>
            </w:r>
            <w:r w:rsidRPr="00E8610F">
              <w:rPr>
                <w:rFonts w:hint="eastAsia"/>
                <w:szCs w:val="21"/>
              </w:rPr>
              <w:t>模具软件</w:t>
            </w:r>
            <w:r w:rsidRPr="00E8610F">
              <w:rPr>
                <w:rFonts w:hint="eastAsia"/>
                <w:szCs w:val="21"/>
              </w:rPr>
              <w:t>(UG)(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01623 </w:t>
            </w:r>
            <w:r w:rsidRPr="00E8610F">
              <w:rPr>
                <w:rFonts w:hint="eastAsia"/>
                <w:szCs w:val="21"/>
              </w:rPr>
              <w:t>冷冲压工艺与模具设计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01621 </w:t>
            </w:r>
            <w:r w:rsidRPr="00E8610F">
              <w:rPr>
                <w:rFonts w:hint="eastAsia"/>
                <w:szCs w:val="21"/>
              </w:rPr>
              <w:t>模具材料与热处理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01619 </w:t>
            </w:r>
            <w:r w:rsidRPr="00E8610F">
              <w:rPr>
                <w:rFonts w:hint="eastAsia"/>
                <w:szCs w:val="21"/>
              </w:rPr>
              <w:t>机械工程基础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杭州职业技术学院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4080306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机电一体化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02183 </w:t>
            </w:r>
            <w:r w:rsidRPr="00E8610F">
              <w:rPr>
                <w:rFonts w:hint="eastAsia"/>
                <w:szCs w:val="21"/>
              </w:rPr>
              <w:t>机械制图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02195 </w:t>
            </w:r>
            <w:r w:rsidRPr="00E8610F">
              <w:rPr>
                <w:rFonts w:hint="eastAsia"/>
                <w:szCs w:val="21"/>
              </w:rPr>
              <w:t>数控技术及应用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02235 </w:t>
            </w:r>
            <w:r w:rsidRPr="00E8610F">
              <w:rPr>
                <w:rFonts w:hint="eastAsia"/>
                <w:szCs w:val="21"/>
              </w:rPr>
              <w:t>电子技术基础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02231 </w:t>
            </w:r>
            <w:r w:rsidRPr="00E8610F">
              <w:rPr>
                <w:rFonts w:hint="eastAsia"/>
                <w:szCs w:val="21"/>
              </w:rPr>
              <w:t>机械制造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02359 </w:t>
            </w:r>
            <w:r w:rsidRPr="00E8610F">
              <w:rPr>
                <w:rFonts w:hint="eastAsia"/>
                <w:szCs w:val="21"/>
              </w:rPr>
              <w:t>单片机原理及应用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10083 </w:t>
            </w:r>
            <w:r w:rsidRPr="00E8610F">
              <w:rPr>
                <w:rFonts w:hint="eastAsia"/>
                <w:szCs w:val="21"/>
              </w:rPr>
              <w:t>机电一体化专科综合设计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10082 CAD/CAM</w:t>
            </w:r>
            <w:r w:rsidRPr="00E8610F">
              <w:rPr>
                <w:rFonts w:hint="eastAsia"/>
                <w:szCs w:val="21"/>
              </w:rPr>
              <w:t>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 xml:space="preserve">10080 </w:t>
            </w:r>
            <w:r w:rsidRPr="00E8610F">
              <w:rPr>
                <w:rFonts w:hint="eastAsia"/>
                <w:szCs w:val="21"/>
              </w:rPr>
              <w:t>电气控制及</w:t>
            </w:r>
            <w:r w:rsidRPr="00E8610F">
              <w:rPr>
                <w:rFonts w:hint="eastAsia"/>
                <w:szCs w:val="21"/>
              </w:rPr>
              <w:t>PLC</w:t>
            </w:r>
            <w:r w:rsidRPr="00E8610F">
              <w:rPr>
                <w:rFonts w:hint="eastAsia"/>
                <w:szCs w:val="21"/>
              </w:rPr>
              <w:t>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>宁波大学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lastRenderedPageBreak/>
              <w:t>4080701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10293 </w:t>
            </w:r>
            <w:r w:rsidRPr="00E8610F">
              <w:rPr>
                <w:rFonts w:hint="eastAsia"/>
                <w:szCs w:val="21"/>
              </w:rPr>
              <w:t>面向对象程序设计</w:t>
            </w:r>
            <w:r w:rsidRPr="00E8610F">
              <w:rPr>
                <w:rFonts w:hint="eastAsia"/>
                <w:szCs w:val="21"/>
              </w:rPr>
              <w:t>JAVA(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04731 </w:t>
            </w:r>
            <w:r w:rsidRPr="00E8610F">
              <w:rPr>
                <w:rFonts w:hint="eastAsia"/>
                <w:szCs w:val="21"/>
              </w:rPr>
              <w:t>电子技术基础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三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08418 </w:t>
            </w:r>
            <w:r w:rsidRPr="00E8610F">
              <w:rPr>
                <w:rFonts w:hint="eastAsia"/>
                <w:szCs w:val="21"/>
              </w:rPr>
              <w:t>网络信息资源与利用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02317 </w:t>
            </w:r>
            <w:r w:rsidRPr="00E8610F">
              <w:rPr>
                <w:rFonts w:hint="eastAsia"/>
                <w:szCs w:val="21"/>
              </w:rPr>
              <w:t>计算机应用技术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02121 </w:t>
            </w:r>
            <w:r w:rsidRPr="00E8610F">
              <w:rPr>
                <w:rFonts w:hint="eastAsia"/>
                <w:szCs w:val="21"/>
              </w:rPr>
              <w:t>数据库及其应用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00901 </w:t>
            </w:r>
            <w:r w:rsidRPr="00E8610F">
              <w:rPr>
                <w:rFonts w:hint="eastAsia"/>
                <w:szCs w:val="21"/>
              </w:rPr>
              <w:t>网页设计与制作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00343 </w:t>
            </w:r>
            <w:r w:rsidRPr="00E8610F">
              <w:rPr>
                <w:rFonts w:hint="eastAsia"/>
                <w:szCs w:val="21"/>
              </w:rPr>
              <w:t>高级语言程序设计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07871 </w:t>
            </w:r>
            <w:r w:rsidRPr="00E8610F">
              <w:rPr>
                <w:rFonts w:hint="eastAsia"/>
                <w:szCs w:val="21"/>
              </w:rPr>
              <w:t>多媒体应用技术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00895 </w:t>
            </w:r>
            <w:r w:rsidRPr="00E8610F">
              <w:rPr>
                <w:rFonts w:hint="eastAsia"/>
                <w:szCs w:val="21"/>
              </w:rPr>
              <w:t>计算机与网络技术基础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宁波大学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4080744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数控技术应用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01668 </w:t>
            </w:r>
            <w:r w:rsidRPr="00E8610F">
              <w:rPr>
                <w:rFonts w:hint="eastAsia"/>
                <w:szCs w:val="21"/>
              </w:rPr>
              <w:t>机床设备电气与</w:t>
            </w:r>
            <w:r w:rsidRPr="00E8610F">
              <w:rPr>
                <w:rFonts w:hint="eastAsia"/>
                <w:szCs w:val="21"/>
              </w:rPr>
              <w:t>PLC</w:t>
            </w:r>
            <w:r w:rsidRPr="00E8610F">
              <w:rPr>
                <w:rFonts w:hint="eastAsia"/>
                <w:szCs w:val="21"/>
              </w:rPr>
              <w:t>控制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01667 </w:t>
            </w:r>
            <w:r w:rsidRPr="00E8610F">
              <w:rPr>
                <w:rFonts w:hint="eastAsia"/>
                <w:szCs w:val="21"/>
              </w:rPr>
              <w:t>数控加工工艺及设备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02183 </w:t>
            </w:r>
            <w:r w:rsidRPr="00E8610F">
              <w:rPr>
                <w:rFonts w:hint="eastAsia"/>
                <w:szCs w:val="21"/>
              </w:rPr>
              <w:t>机械制图</w:t>
            </w:r>
            <w:r w:rsidRPr="00E8610F">
              <w:rPr>
                <w:rFonts w:hint="eastAsia"/>
                <w:szCs w:val="21"/>
              </w:rPr>
              <w:t>(</w:t>
            </w:r>
            <w:proofErr w:type="gramStart"/>
            <w:r w:rsidRPr="00E8610F">
              <w:rPr>
                <w:rFonts w:hint="eastAsia"/>
                <w:szCs w:val="21"/>
              </w:rPr>
              <w:t>一</w:t>
            </w:r>
            <w:proofErr w:type="gramEnd"/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02188 </w:t>
            </w:r>
            <w:r w:rsidRPr="00E8610F">
              <w:rPr>
                <w:rFonts w:hint="eastAsia"/>
                <w:szCs w:val="21"/>
              </w:rPr>
              <w:t>电工与电子技术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07998 </w:t>
            </w:r>
            <w:r w:rsidRPr="00E8610F">
              <w:rPr>
                <w:rFonts w:hint="eastAsia"/>
                <w:szCs w:val="21"/>
              </w:rPr>
              <w:t>数控技术应用专科毕业实习与考核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04110 </w:t>
            </w:r>
            <w:r w:rsidRPr="00E8610F">
              <w:rPr>
                <w:rFonts w:hint="eastAsia"/>
                <w:szCs w:val="21"/>
              </w:rPr>
              <w:t>公差配合及测量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04081 </w:t>
            </w:r>
            <w:r w:rsidRPr="00E8610F">
              <w:rPr>
                <w:rFonts w:hint="eastAsia"/>
                <w:szCs w:val="21"/>
              </w:rPr>
              <w:t>计算机辅助制造技术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05790 </w:t>
            </w:r>
            <w:r w:rsidRPr="00E8610F">
              <w:rPr>
                <w:rFonts w:hint="eastAsia"/>
                <w:szCs w:val="21"/>
              </w:rPr>
              <w:t>数控机床操作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05788 </w:t>
            </w:r>
            <w:r w:rsidRPr="00E8610F">
              <w:rPr>
                <w:rFonts w:hint="eastAsia"/>
                <w:szCs w:val="21"/>
              </w:rPr>
              <w:t>数控编程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温州职业技术学院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4081702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汽车运用技术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03986 </w:t>
            </w:r>
            <w:r w:rsidRPr="00E8610F">
              <w:rPr>
                <w:rFonts w:hint="eastAsia"/>
                <w:szCs w:val="21"/>
              </w:rPr>
              <w:t>汽车故障诊断与检测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05880 </w:t>
            </w:r>
            <w:r w:rsidRPr="00E8610F">
              <w:rPr>
                <w:rFonts w:hint="eastAsia"/>
                <w:szCs w:val="21"/>
              </w:rPr>
              <w:t>汽车电气设备与维修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05878 </w:t>
            </w:r>
            <w:r w:rsidRPr="00E8610F">
              <w:rPr>
                <w:rFonts w:hint="eastAsia"/>
                <w:szCs w:val="21"/>
              </w:rPr>
              <w:t>汽车底盘构造与检修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05876 </w:t>
            </w:r>
            <w:r w:rsidRPr="00E8610F">
              <w:rPr>
                <w:rFonts w:hint="eastAsia"/>
                <w:szCs w:val="21"/>
              </w:rPr>
              <w:t>汽车发动机构造与维修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10284 </w:t>
            </w:r>
            <w:r w:rsidRPr="00E8610F">
              <w:rPr>
                <w:rFonts w:hint="eastAsia"/>
                <w:szCs w:val="21"/>
              </w:rPr>
              <w:t>汽车电脑控制系统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10191 </w:t>
            </w:r>
            <w:r w:rsidRPr="00E8610F">
              <w:rPr>
                <w:rFonts w:hint="eastAsia"/>
                <w:szCs w:val="21"/>
              </w:rPr>
              <w:t>汽车运用技术专科毕业实习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02188 </w:t>
            </w:r>
            <w:r w:rsidRPr="00E8610F">
              <w:rPr>
                <w:rFonts w:hint="eastAsia"/>
                <w:szCs w:val="21"/>
              </w:rPr>
              <w:t>电工与电子技术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浙江师范大学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4082207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02317 </w:t>
            </w:r>
            <w:r w:rsidRPr="00E8610F">
              <w:rPr>
                <w:rFonts w:hint="eastAsia"/>
                <w:szCs w:val="21"/>
              </w:rPr>
              <w:t>计算机应用技术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01264 visual basic</w:t>
            </w:r>
            <w:r w:rsidRPr="00E8610F">
              <w:rPr>
                <w:rFonts w:hint="eastAsia"/>
                <w:szCs w:val="21"/>
              </w:rPr>
              <w:t>数据库应用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10281 visual basic</w:t>
            </w:r>
            <w:r w:rsidRPr="00E8610F">
              <w:rPr>
                <w:rFonts w:hint="eastAsia"/>
                <w:szCs w:val="21"/>
              </w:rPr>
              <w:t>程序设计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06628 </w:t>
            </w:r>
            <w:r w:rsidRPr="00E8610F">
              <w:rPr>
                <w:rFonts w:hint="eastAsia"/>
                <w:szCs w:val="21"/>
              </w:rPr>
              <w:t>网站建设与网页设计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04755 </w:t>
            </w:r>
            <w:r w:rsidRPr="00E8610F">
              <w:rPr>
                <w:rFonts w:hint="eastAsia"/>
                <w:szCs w:val="21"/>
              </w:rPr>
              <w:t>计算机网络技术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02383 </w:t>
            </w:r>
            <w:r w:rsidRPr="00E8610F">
              <w:rPr>
                <w:rFonts w:hint="eastAsia"/>
                <w:szCs w:val="21"/>
              </w:rPr>
              <w:t>管理信息系统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02651 </w:t>
            </w:r>
            <w:r w:rsidRPr="00E8610F">
              <w:rPr>
                <w:rFonts w:hint="eastAsia"/>
                <w:szCs w:val="21"/>
              </w:rPr>
              <w:t>计算机信息管理综合作业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浙江工业大学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4082209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建筑经济管理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02656 </w:t>
            </w:r>
            <w:r w:rsidRPr="00E8610F">
              <w:rPr>
                <w:rFonts w:hint="eastAsia"/>
                <w:szCs w:val="21"/>
              </w:rPr>
              <w:t>建筑施工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二</w:t>
            </w:r>
            <w:r w:rsidRPr="00E8610F">
              <w:rPr>
                <w:rFonts w:hint="eastAsia"/>
                <w:szCs w:val="21"/>
              </w:rPr>
              <w:t>)(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02397 </w:t>
            </w:r>
            <w:r w:rsidRPr="00E8610F">
              <w:rPr>
                <w:rFonts w:hint="eastAsia"/>
                <w:szCs w:val="21"/>
              </w:rPr>
              <w:t>混凝土及砌体结构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02390 </w:t>
            </w:r>
            <w:r w:rsidRPr="00E8610F">
              <w:rPr>
                <w:rFonts w:hint="eastAsia"/>
                <w:szCs w:val="21"/>
              </w:rPr>
              <w:t>建筑材料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04228 </w:t>
            </w:r>
            <w:r w:rsidRPr="00E8610F">
              <w:rPr>
                <w:rFonts w:hint="eastAsia"/>
                <w:szCs w:val="21"/>
              </w:rPr>
              <w:t>工程量清单计价实务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10282 </w:t>
            </w:r>
            <w:r w:rsidRPr="00E8610F">
              <w:rPr>
                <w:rFonts w:hint="eastAsia"/>
                <w:szCs w:val="21"/>
              </w:rPr>
              <w:t>建筑制图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02276 </w:t>
            </w:r>
            <w:r w:rsidRPr="00E8610F">
              <w:rPr>
                <w:rFonts w:hint="eastAsia"/>
                <w:szCs w:val="21"/>
              </w:rPr>
              <w:t>计算机基础与程序设计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浙江工业大学</w:t>
            </w:r>
          </w:p>
        </w:tc>
      </w:tr>
      <w:tr w:rsidR="000E21DF" w:rsidRPr="00E8610F" w:rsidTr="00E8610F">
        <w:trPr>
          <w:trHeight w:val="363"/>
        </w:trPr>
        <w:tc>
          <w:tcPr>
            <w:tcW w:w="209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szCs w:val="21"/>
              </w:rPr>
              <w:t>4090114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>园林</w:t>
            </w:r>
          </w:p>
        </w:tc>
        <w:tc>
          <w:tcPr>
            <w:tcW w:w="4252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01441 </w:t>
            </w:r>
            <w:r w:rsidRPr="00E8610F">
              <w:rPr>
                <w:rFonts w:hint="eastAsia"/>
                <w:szCs w:val="21"/>
              </w:rPr>
              <w:t>计算机辅助园林设计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00113 </w:t>
            </w:r>
            <w:r w:rsidRPr="00E8610F">
              <w:rPr>
                <w:rFonts w:hint="eastAsia"/>
                <w:szCs w:val="21"/>
              </w:rPr>
              <w:t>测量学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03697 </w:t>
            </w:r>
            <w:r w:rsidRPr="00E8610F">
              <w:rPr>
                <w:rFonts w:hint="eastAsia"/>
                <w:szCs w:val="21"/>
              </w:rPr>
              <w:t>盆景与插花艺术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02691 </w:t>
            </w:r>
            <w:r w:rsidRPr="00E8610F">
              <w:rPr>
                <w:rFonts w:hint="eastAsia"/>
                <w:szCs w:val="21"/>
              </w:rPr>
              <w:t>花卉学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 xml:space="preserve">02559 </w:t>
            </w:r>
            <w:r w:rsidRPr="00E8610F">
              <w:rPr>
                <w:rFonts w:hint="eastAsia"/>
                <w:szCs w:val="21"/>
              </w:rPr>
              <w:t>园林设计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02429 </w:t>
            </w:r>
            <w:r w:rsidRPr="00E8610F">
              <w:rPr>
                <w:rFonts w:hint="eastAsia"/>
                <w:szCs w:val="21"/>
              </w:rPr>
              <w:t>园林植物栽培管理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06787 </w:t>
            </w:r>
            <w:r w:rsidRPr="00E8610F">
              <w:rPr>
                <w:rFonts w:hint="eastAsia"/>
                <w:szCs w:val="21"/>
              </w:rPr>
              <w:t>园林树木学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06641 </w:t>
            </w:r>
            <w:r w:rsidRPr="00E8610F">
              <w:rPr>
                <w:rFonts w:hint="eastAsia"/>
                <w:szCs w:val="21"/>
              </w:rPr>
              <w:t>园林工程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t xml:space="preserve">06640 </w:t>
            </w:r>
            <w:r w:rsidRPr="00E8610F">
              <w:rPr>
                <w:rFonts w:hint="eastAsia"/>
                <w:szCs w:val="21"/>
              </w:rPr>
              <w:t>园林规划设计</w:t>
            </w:r>
            <w:r w:rsidRPr="00E8610F">
              <w:rPr>
                <w:rFonts w:hint="eastAsia"/>
                <w:szCs w:val="21"/>
              </w:rPr>
              <w:t>(</w:t>
            </w:r>
            <w:r w:rsidRPr="00E8610F">
              <w:rPr>
                <w:rFonts w:hint="eastAsia"/>
                <w:szCs w:val="21"/>
              </w:rPr>
              <w:t>实</w:t>
            </w:r>
            <w:r w:rsidRPr="00E8610F">
              <w:rPr>
                <w:rFonts w:hint="eastAsia"/>
                <w:szCs w:val="21"/>
              </w:rPr>
              <w:t>)</w:t>
            </w:r>
          </w:p>
        </w:tc>
        <w:tc>
          <w:tcPr>
            <w:tcW w:w="2213" w:type="dxa"/>
          </w:tcPr>
          <w:p w:rsidR="000E21DF" w:rsidRPr="00E8610F" w:rsidRDefault="000E21DF">
            <w:pPr>
              <w:rPr>
                <w:szCs w:val="21"/>
              </w:rPr>
            </w:pPr>
            <w:r w:rsidRPr="00E8610F">
              <w:rPr>
                <w:rFonts w:hint="eastAsia"/>
                <w:szCs w:val="21"/>
              </w:rPr>
              <w:lastRenderedPageBreak/>
              <w:t>浙江农林大学</w:t>
            </w:r>
          </w:p>
        </w:tc>
      </w:tr>
    </w:tbl>
    <w:p w:rsidR="003C7D5F" w:rsidRPr="00E8610F" w:rsidRDefault="003C7D5F">
      <w:pPr>
        <w:rPr>
          <w:szCs w:val="21"/>
        </w:rPr>
      </w:pPr>
    </w:p>
    <w:p w:rsidR="00D04B8D" w:rsidRPr="00E8610F" w:rsidRDefault="00D04B8D">
      <w:pPr>
        <w:rPr>
          <w:szCs w:val="21"/>
        </w:rPr>
      </w:pPr>
    </w:p>
    <w:p w:rsidR="00D04B8D" w:rsidRPr="00E8610F" w:rsidRDefault="00D04B8D">
      <w:pPr>
        <w:rPr>
          <w:szCs w:val="21"/>
        </w:rPr>
      </w:pPr>
      <w:bookmarkStart w:id="1" w:name="enrollRequest"/>
      <w:bookmarkEnd w:id="1"/>
    </w:p>
    <w:p w:rsidR="00D04B8D" w:rsidRPr="00E8610F" w:rsidRDefault="00D04B8D">
      <w:pPr>
        <w:rPr>
          <w:szCs w:val="21"/>
        </w:rPr>
      </w:pPr>
    </w:p>
    <w:p w:rsidR="00D04B8D" w:rsidRPr="00E8610F" w:rsidRDefault="00D04B8D">
      <w:pPr>
        <w:rPr>
          <w:szCs w:val="21"/>
        </w:rPr>
      </w:pPr>
      <w:bookmarkStart w:id="2" w:name="practiceCourseEnrollRegulation"/>
      <w:bookmarkEnd w:id="2"/>
    </w:p>
    <w:sectPr w:rsidR="00D04B8D" w:rsidRPr="00E86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252" w:rsidRDefault="00C75252" w:rsidP="00BA0E3A">
      <w:r>
        <w:separator/>
      </w:r>
    </w:p>
  </w:endnote>
  <w:endnote w:type="continuationSeparator" w:id="0">
    <w:p w:rsidR="00C75252" w:rsidRDefault="00C75252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252" w:rsidRDefault="00C75252" w:rsidP="00BA0E3A">
      <w:r>
        <w:separator/>
      </w:r>
    </w:p>
  </w:footnote>
  <w:footnote w:type="continuationSeparator" w:id="0">
    <w:p w:rsidR="00C75252" w:rsidRDefault="00C75252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718A1"/>
    <w:rsid w:val="000E21DF"/>
    <w:rsid w:val="001A52E2"/>
    <w:rsid w:val="003C7D5F"/>
    <w:rsid w:val="005833FD"/>
    <w:rsid w:val="00967572"/>
    <w:rsid w:val="00A06E1D"/>
    <w:rsid w:val="00BA0E3A"/>
    <w:rsid w:val="00C30C83"/>
    <w:rsid w:val="00C75252"/>
    <w:rsid w:val="00D04B8D"/>
    <w:rsid w:val="00DD6F87"/>
    <w:rsid w:val="00E8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1512</Words>
  <Characters>8621</Characters>
  <Application>Microsoft Office Word</Application>
  <DocSecurity>0</DocSecurity>
  <Lines>71</Lines>
  <Paragraphs>20</Paragraphs>
  <ScaleCrop>false</ScaleCrop>
  <Company/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2</cp:revision>
  <dcterms:created xsi:type="dcterms:W3CDTF">2019-02-25T03:43:00Z</dcterms:created>
  <dcterms:modified xsi:type="dcterms:W3CDTF">2019-02-25T03:43:00Z</dcterms:modified>
</cp:coreProperties>
</file>